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F0177F" w:rsidRDefault="00F0177F" w:rsidP="00F0177F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F0177F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997926" w:rsidRDefault="00997926" w:rsidP="0069745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B370BD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4.</w:t>
                        </w:r>
                        <w:r w:rsidR="00F0177F">
                          <w:rPr>
                            <w:rFonts w:eastAsiaTheme="minorEastAsia"/>
                            <w:b/>
                          </w:rPr>
                          <w:t>14.7</w:t>
                        </w:r>
                        <w:r w:rsidR="001E58D8">
                          <w:rPr>
                            <w:rFonts w:eastAsiaTheme="minorEastAsia"/>
                            <w:b/>
                          </w:rPr>
                          <w:t xml:space="preserve">. </w:t>
                        </w:r>
                        <w:r w:rsidR="00EC508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D42815">
                          <w:rPr>
                            <w:rFonts w:eastAsiaTheme="minorEastAsia"/>
                            <w:b/>
                          </w:rPr>
                          <w:t xml:space="preserve">   </w:t>
                        </w:r>
                        <w:r w:rsidR="00F0177F">
                          <w:rPr>
                            <w:rFonts w:eastAsiaTheme="minorEastAsia"/>
                            <w:b/>
                          </w:rPr>
                          <w:t>СЪГЛАСУВАНЕ И ОДОБРЯВАНЕ ПРОЕКТИ ЗА УЗАКОНЯВАНЕ</w:t>
                        </w:r>
                      </w:p>
                      <w:p w:rsidR="00F0177F" w:rsidRPr="00A52F2D" w:rsidRDefault="00F0177F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>Уникален идентификатор на админ</w:t>
                              </w:r>
                              <w:bookmarkStart w:id="0" w:name="_GoBack"/>
                              <w:bookmarkEnd w:id="0"/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D42815">
                                <w:rPr>
                                  <w:rFonts w:eastAsiaTheme="minorEastAsia"/>
                                  <w:b/>
                                </w:rPr>
                                <w:t>20</w:t>
                              </w:r>
                              <w:r w:rsidR="00F0177F">
                                <w:rPr>
                                  <w:rFonts w:eastAsiaTheme="minorEastAsia"/>
                                  <w:b/>
                                </w:rPr>
                                <w:t>54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AD387B" w:rsidRPr="00385487" w:rsidRDefault="00AD387B" w:rsidP="009E49F5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1911F6" w:rsidRDefault="001911F6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4011DC" w:rsidRPr="009E49F5" w:rsidRDefault="001911F6" w:rsidP="009E49F5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 w:rsidR="00F0177F">
                                <w:rPr>
                                  <w:rFonts w:eastAsiaTheme="minorEastAsia"/>
                                  <w:b/>
                                </w:rPr>
                                <w:t>одобряване на проект и издаване  на акт за узаконяване на обект:</w:t>
                              </w:r>
                              <w:r w:rsidRPr="009F5258">
                                <w:rPr>
                                  <w:rFonts w:eastAsiaTheme="minorEastAsia"/>
                                </w:rPr>
                                <w:t>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……......................…</w:t>
                              </w:r>
                              <w:r w:rsidR="00F0177F">
                                <w:rPr>
                                  <w:rFonts w:eastAsiaTheme="minorEastAsia"/>
                                </w:rPr>
                                <w:t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</w:p>
                            <w:p w:rsidR="001911F6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документи:</w:t>
                              </w:r>
                            </w:p>
                            <w:p w:rsidR="00F0177F" w:rsidRDefault="00F0177F" w:rsidP="00F0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обственост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/право на строеж/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…………………………………………</w:t>
                              </w:r>
                              <w:r w:rsidR="009E49F5">
                                <w:rPr>
                                  <w:rFonts w:eastAsiaTheme="minorEastAsia"/>
                                </w:rPr>
                                <w:t>, за фирми - удостоверение за актуално състояние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911F6" w:rsidRDefault="00F0177F" w:rsidP="00F0177F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 xml:space="preserve">       </w:t>
                              </w:r>
                              <w:r w:rsidR="001911F6"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Виза за проек</w:t>
                              </w:r>
                              <w:r w:rsidR="009E49F5">
                                <w:rPr>
                                  <w:rFonts w:eastAsiaTheme="minorEastAsia"/>
                                </w:rPr>
                                <w:t>тиране за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узаконяване</w:t>
                              </w:r>
                              <w:r w:rsidR="001911F6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F0177F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F0177F">
                                <w:rPr>
                                  <w:rFonts w:eastAsiaTheme="minorEastAsia"/>
                                </w:rPr>
                                <w:t xml:space="preserve"> Проект – заснемане за узаконяване в обем, съгл.наредба №4/2001г.</w:t>
                              </w:r>
                            </w:p>
                            <w:p w:rsidR="009E49F5" w:rsidRDefault="009E49F5" w:rsidP="009E49F5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Оценка за съответствие или протокол от ЕСУТ;</w:t>
                              </w:r>
                            </w:p>
                            <w:p w:rsidR="009E49F5" w:rsidRDefault="009E49F5" w:rsidP="009E49F5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Договори с експлоатационните дружества;</w:t>
                              </w:r>
                            </w:p>
                            <w:p w:rsidR="009E49F5" w:rsidRDefault="009E49F5" w:rsidP="009E49F5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Становища от органите за пожарна безопасност за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I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за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II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категория – за газоснабдяване с ДАТНМ;</w:t>
                              </w:r>
                            </w:p>
                            <w:p w:rsidR="009E49F5" w:rsidRDefault="009E49F5" w:rsidP="009E49F5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Разрешение за специално ползване на пътя чрез изграждане</w:t>
                              </w:r>
                            </w:p>
                            <w:p w:rsidR="009E49F5" w:rsidRDefault="009E49F5" w:rsidP="009E49F5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Разрешение за водовземане;</w:t>
                              </w:r>
                            </w:p>
                            <w:p w:rsidR="001911F6" w:rsidRDefault="009E49F5" w:rsidP="009E49F5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>Разрешение за заустване;</w:t>
                              </w:r>
                              <w:r w:rsidR="001911F6">
                                <w:rPr>
                                  <w:rFonts w:eastAsiaTheme="minorEastAsia"/>
                                </w:rPr>
                                <w:tab/>
                              </w:r>
                            </w:p>
                            <w:p w:rsidR="001911F6" w:rsidRPr="009B3C33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такса, освен ако плащанет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911F6" w:rsidRPr="009B3C33" w:rsidRDefault="001911F6" w:rsidP="001911F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1911F6" w:rsidRPr="00B836F6" w:rsidRDefault="001911F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A15306" w:rsidRDefault="00997926" w:rsidP="00A1530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A15306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A15306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AC772A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A15306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A15306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A15306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A15306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F210B" w:rsidRDefault="00997926" w:rsidP="009E49F5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69745C" w:rsidRDefault="0069745C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A430C6" w:rsidRDefault="00A430C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7"/>
      <w:headerReference w:type="default" r:id="rId8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BA" w:rsidRDefault="00791DBA" w:rsidP="00E31B7A">
      <w:r>
        <w:separator/>
      </w:r>
    </w:p>
  </w:endnote>
  <w:endnote w:type="continuationSeparator" w:id="0">
    <w:p w:rsidR="00791DBA" w:rsidRDefault="00791DBA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BA" w:rsidRDefault="00791DBA" w:rsidP="00E31B7A">
      <w:r>
        <w:separator/>
      </w:r>
    </w:p>
  </w:footnote>
  <w:footnote w:type="continuationSeparator" w:id="0">
    <w:p w:rsidR="00791DBA" w:rsidRDefault="00791DBA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791DBA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8675889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02486C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791DBA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8675890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D47A30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736"/>
    <w:rsid w:val="00047635"/>
    <w:rsid w:val="000612A8"/>
    <w:rsid w:val="000670D5"/>
    <w:rsid w:val="00071A96"/>
    <w:rsid w:val="000B1099"/>
    <w:rsid w:val="000D0796"/>
    <w:rsid w:val="000D77AC"/>
    <w:rsid w:val="000F5554"/>
    <w:rsid w:val="0017314D"/>
    <w:rsid w:val="001911F6"/>
    <w:rsid w:val="00197B3A"/>
    <w:rsid w:val="001C1C15"/>
    <w:rsid w:val="001E58D8"/>
    <w:rsid w:val="001F6167"/>
    <w:rsid w:val="001F778C"/>
    <w:rsid w:val="0025120E"/>
    <w:rsid w:val="00274110"/>
    <w:rsid w:val="00274693"/>
    <w:rsid w:val="00283B8C"/>
    <w:rsid w:val="002860B5"/>
    <w:rsid w:val="002B4198"/>
    <w:rsid w:val="002C2888"/>
    <w:rsid w:val="002F1F95"/>
    <w:rsid w:val="00332B05"/>
    <w:rsid w:val="0034226B"/>
    <w:rsid w:val="00344212"/>
    <w:rsid w:val="003504E9"/>
    <w:rsid w:val="00354326"/>
    <w:rsid w:val="00372FC5"/>
    <w:rsid w:val="00385487"/>
    <w:rsid w:val="003943B4"/>
    <w:rsid w:val="003A5D82"/>
    <w:rsid w:val="003F01BE"/>
    <w:rsid w:val="003F4D4F"/>
    <w:rsid w:val="00401134"/>
    <w:rsid w:val="004011DC"/>
    <w:rsid w:val="00406159"/>
    <w:rsid w:val="00407E28"/>
    <w:rsid w:val="00412138"/>
    <w:rsid w:val="004407E1"/>
    <w:rsid w:val="00451ADD"/>
    <w:rsid w:val="004602F4"/>
    <w:rsid w:val="00493523"/>
    <w:rsid w:val="00494D4F"/>
    <w:rsid w:val="004F5679"/>
    <w:rsid w:val="00533877"/>
    <w:rsid w:val="00537B1D"/>
    <w:rsid w:val="00554F9A"/>
    <w:rsid w:val="00572720"/>
    <w:rsid w:val="005A3C88"/>
    <w:rsid w:val="005B3CAD"/>
    <w:rsid w:val="00606DE3"/>
    <w:rsid w:val="00617A3E"/>
    <w:rsid w:val="00626320"/>
    <w:rsid w:val="00644AB1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9745C"/>
    <w:rsid w:val="006A5D9C"/>
    <w:rsid w:val="006B1F6B"/>
    <w:rsid w:val="006D6DF9"/>
    <w:rsid w:val="006E1AFB"/>
    <w:rsid w:val="006F13BC"/>
    <w:rsid w:val="006F280D"/>
    <w:rsid w:val="00700680"/>
    <w:rsid w:val="007256B6"/>
    <w:rsid w:val="00743D0F"/>
    <w:rsid w:val="00751F8B"/>
    <w:rsid w:val="00770B57"/>
    <w:rsid w:val="00775C17"/>
    <w:rsid w:val="00782DA2"/>
    <w:rsid w:val="0078727D"/>
    <w:rsid w:val="00791DBA"/>
    <w:rsid w:val="007D5A57"/>
    <w:rsid w:val="007E6C96"/>
    <w:rsid w:val="007F6969"/>
    <w:rsid w:val="008037E8"/>
    <w:rsid w:val="00805822"/>
    <w:rsid w:val="008074CD"/>
    <w:rsid w:val="0083148C"/>
    <w:rsid w:val="008356ED"/>
    <w:rsid w:val="0084164D"/>
    <w:rsid w:val="00845298"/>
    <w:rsid w:val="00863A9A"/>
    <w:rsid w:val="008762ED"/>
    <w:rsid w:val="0087708F"/>
    <w:rsid w:val="008A6743"/>
    <w:rsid w:val="008A77F0"/>
    <w:rsid w:val="008B0939"/>
    <w:rsid w:val="008C2035"/>
    <w:rsid w:val="008C69FA"/>
    <w:rsid w:val="008E4A80"/>
    <w:rsid w:val="008F5A74"/>
    <w:rsid w:val="0090288D"/>
    <w:rsid w:val="00942006"/>
    <w:rsid w:val="00961827"/>
    <w:rsid w:val="00963001"/>
    <w:rsid w:val="00973575"/>
    <w:rsid w:val="009843CF"/>
    <w:rsid w:val="00987AB1"/>
    <w:rsid w:val="00991721"/>
    <w:rsid w:val="0099225D"/>
    <w:rsid w:val="00997926"/>
    <w:rsid w:val="009B1E3B"/>
    <w:rsid w:val="009B3C33"/>
    <w:rsid w:val="009B7C2C"/>
    <w:rsid w:val="009C3169"/>
    <w:rsid w:val="009E48F6"/>
    <w:rsid w:val="009E49F5"/>
    <w:rsid w:val="009F210B"/>
    <w:rsid w:val="00A15306"/>
    <w:rsid w:val="00A21F3D"/>
    <w:rsid w:val="00A22F3C"/>
    <w:rsid w:val="00A2366B"/>
    <w:rsid w:val="00A41395"/>
    <w:rsid w:val="00A430C6"/>
    <w:rsid w:val="00A44108"/>
    <w:rsid w:val="00A51D47"/>
    <w:rsid w:val="00A52F2D"/>
    <w:rsid w:val="00A54587"/>
    <w:rsid w:val="00A676A1"/>
    <w:rsid w:val="00A67BE2"/>
    <w:rsid w:val="00A867B2"/>
    <w:rsid w:val="00A96E5A"/>
    <w:rsid w:val="00AC772A"/>
    <w:rsid w:val="00AD387B"/>
    <w:rsid w:val="00AE5895"/>
    <w:rsid w:val="00AF1180"/>
    <w:rsid w:val="00B02B58"/>
    <w:rsid w:val="00B3360F"/>
    <w:rsid w:val="00B370BD"/>
    <w:rsid w:val="00B44C39"/>
    <w:rsid w:val="00B6418F"/>
    <w:rsid w:val="00B801C0"/>
    <w:rsid w:val="00B836F6"/>
    <w:rsid w:val="00BC41C4"/>
    <w:rsid w:val="00C036C3"/>
    <w:rsid w:val="00C51882"/>
    <w:rsid w:val="00C80CD7"/>
    <w:rsid w:val="00C8469E"/>
    <w:rsid w:val="00CA2C13"/>
    <w:rsid w:val="00CB3940"/>
    <w:rsid w:val="00CB65F9"/>
    <w:rsid w:val="00CC2ACC"/>
    <w:rsid w:val="00CE3614"/>
    <w:rsid w:val="00CE627A"/>
    <w:rsid w:val="00CF1AA4"/>
    <w:rsid w:val="00CF3643"/>
    <w:rsid w:val="00D1520A"/>
    <w:rsid w:val="00D25378"/>
    <w:rsid w:val="00D25F5D"/>
    <w:rsid w:val="00D3506B"/>
    <w:rsid w:val="00D42815"/>
    <w:rsid w:val="00D42CB2"/>
    <w:rsid w:val="00D42F50"/>
    <w:rsid w:val="00D51579"/>
    <w:rsid w:val="00D66E7E"/>
    <w:rsid w:val="00D864C4"/>
    <w:rsid w:val="00DA6F4B"/>
    <w:rsid w:val="00E31309"/>
    <w:rsid w:val="00E31B7A"/>
    <w:rsid w:val="00E46730"/>
    <w:rsid w:val="00E5062D"/>
    <w:rsid w:val="00E708BC"/>
    <w:rsid w:val="00E70EDB"/>
    <w:rsid w:val="00E76DD8"/>
    <w:rsid w:val="00E92CC9"/>
    <w:rsid w:val="00E95C3B"/>
    <w:rsid w:val="00E97596"/>
    <w:rsid w:val="00E97AD8"/>
    <w:rsid w:val="00EA14D0"/>
    <w:rsid w:val="00EA22A8"/>
    <w:rsid w:val="00EC1CCE"/>
    <w:rsid w:val="00EC5088"/>
    <w:rsid w:val="00EC6216"/>
    <w:rsid w:val="00EE7488"/>
    <w:rsid w:val="00F0177F"/>
    <w:rsid w:val="00F14E30"/>
    <w:rsid w:val="00F5493E"/>
    <w:rsid w:val="00F77891"/>
    <w:rsid w:val="00FA524D"/>
    <w:rsid w:val="00FB0C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CEEF6AB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Kokov</cp:lastModifiedBy>
  <cp:revision>246</cp:revision>
  <cp:lastPrinted>2023-04-06T05:40:00Z</cp:lastPrinted>
  <dcterms:created xsi:type="dcterms:W3CDTF">2023-03-28T12:49:00Z</dcterms:created>
  <dcterms:modified xsi:type="dcterms:W3CDTF">2023-06-19T07:31:00Z</dcterms:modified>
</cp:coreProperties>
</file>