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008DF" w14:textId="77777777" w:rsidR="0095371E" w:rsidRPr="006740A4" w:rsidRDefault="0095371E" w:rsidP="0095371E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6740A4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 xml:space="preserve">Приложение № 3 към </w:t>
      </w:r>
      <w:r w:rsidRPr="006740A4">
        <w:rPr>
          <w:rFonts w:ascii="Times New Roman" w:eastAsia="Times New Roman" w:hAnsi="Times New Roman" w:cs="Times New Roman"/>
          <w:color w:val="8B0000"/>
          <w:sz w:val="24"/>
          <w:szCs w:val="24"/>
          <w:u w:val="single"/>
          <w:lang w:val="en" w:eastAsia="bg-BG"/>
        </w:rPr>
        <w:t>чл. 17, ал. 2</w:t>
      </w:r>
    </w:p>
    <w:p w14:paraId="74A123C8" w14:textId="77777777" w:rsidR="0095371E" w:rsidRPr="006740A4" w:rsidRDefault="0095371E" w:rsidP="0095371E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p w14:paraId="64E6A883" w14:textId="77777777" w:rsidR="0095371E" w:rsidRPr="006740A4" w:rsidRDefault="0095371E" w:rsidP="0095371E">
      <w:pPr>
        <w:spacing w:after="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  <w:r w:rsidRPr="006740A4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(Изм. - ДВ, бр. 9 от 2020 г., в сила от 31.01.2020 г., изм. и доп. - ДВ, бр. 29 от 2021 г. [</w:t>
      </w:r>
      <w:r w:rsidRPr="006740A4">
        <w:rPr>
          <w:rFonts w:ascii="Times New Roman" w:eastAsia="Times New Roman" w:hAnsi="Times New Roman" w:cs="Times New Roman"/>
          <w:color w:val="8B0000"/>
          <w:sz w:val="24"/>
          <w:szCs w:val="24"/>
          <w:u w:val="single"/>
          <w:lang w:val="en" w:eastAsia="bg-BG"/>
        </w:rPr>
        <w:t>*</w:t>
      </w:r>
      <w:r w:rsidRPr="006740A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" w:eastAsia="bg-BG"/>
        </w:rPr>
        <w:t>]</w:t>
      </w:r>
      <w:r w:rsidRPr="006740A4"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  <w:t>, доп. - ДВ, бр. 79 от 2026 г., в сила от 31.08.2026 г.)</w:t>
      </w:r>
    </w:p>
    <w:p w14:paraId="7FDBA957" w14:textId="77777777" w:rsidR="0095371E" w:rsidRPr="006740A4" w:rsidRDefault="0095371E" w:rsidP="0095371E">
      <w:pPr>
        <w:spacing w:after="24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" w:eastAsia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79"/>
      </w:tblGrid>
      <w:tr w:rsidR="0095371E" w:rsidRPr="006740A4" w14:paraId="39E04237" w14:textId="77777777" w:rsidTr="00FD4AAD">
        <w:tc>
          <w:tcPr>
            <w:tcW w:w="10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C6332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bookmarkStart w:id="0" w:name="_Hlk243577375"/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ЗАЯВЛЕНИЕ ЗА УЧАСТИЕ В КОНКУРС</w:t>
            </w:r>
          </w:p>
          <w:p w14:paraId="757640EA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 длъжност ...................................................................................................................................................</w:t>
            </w:r>
          </w:p>
          <w:p w14:paraId="54A54359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(наименование на длъжността)</w:t>
            </w:r>
          </w:p>
          <w:p w14:paraId="63158E5D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административно звено …………………………………………………………………………………..</w:t>
            </w:r>
          </w:p>
          <w:p w14:paraId="4D03683E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(наименование на звеното)</w:t>
            </w:r>
          </w:p>
          <w:tbl>
            <w:tblPr>
              <w:tblW w:w="10021" w:type="dxa"/>
              <w:tblInd w:w="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8"/>
              <w:gridCol w:w="4843"/>
            </w:tblGrid>
            <w:tr w:rsidR="0095371E" w:rsidRPr="006740A4" w14:paraId="4D1552ED" w14:textId="77777777" w:rsidTr="00FD4AAD">
              <w:trPr>
                <w:trHeight w:val="278"/>
              </w:trPr>
              <w:tc>
                <w:tcPr>
                  <w:tcW w:w="10021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16C2DFED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ЛИЧНА ИНФОРМАЦИЯ</w:t>
                  </w:r>
                </w:p>
              </w:tc>
            </w:tr>
            <w:tr w:rsidR="0095371E" w:rsidRPr="006740A4" w14:paraId="48650A5F" w14:textId="77777777" w:rsidTr="00FD4AAD">
              <w:trPr>
                <w:trHeight w:val="278"/>
              </w:trPr>
              <w:tc>
                <w:tcPr>
                  <w:tcW w:w="517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461B210B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Трите имена на кандидата</w:t>
                  </w:r>
                </w:p>
              </w:tc>
              <w:tc>
                <w:tcPr>
                  <w:tcW w:w="484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19CF7FC3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5371E" w:rsidRPr="006740A4" w14:paraId="463422CD" w14:textId="77777777" w:rsidTr="00FD4AAD">
              <w:trPr>
                <w:trHeight w:val="279"/>
              </w:trPr>
              <w:tc>
                <w:tcPr>
                  <w:tcW w:w="517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674BB0A2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ЕГН</w:t>
                  </w:r>
                </w:p>
              </w:tc>
              <w:tc>
                <w:tcPr>
                  <w:tcW w:w="484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5DC413B0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5371E" w:rsidRPr="006740A4" w14:paraId="1FDECCF7" w14:textId="77777777" w:rsidTr="00FD4AAD">
              <w:trPr>
                <w:trHeight w:val="278"/>
              </w:trPr>
              <w:tc>
                <w:tcPr>
                  <w:tcW w:w="517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5927E079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Адрес за кореспонденция</w:t>
                  </w:r>
                </w:p>
              </w:tc>
              <w:tc>
                <w:tcPr>
                  <w:tcW w:w="484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69DB5F2A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5371E" w:rsidRPr="006740A4" w14:paraId="781F2FD9" w14:textId="77777777" w:rsidTr="00FD4AAD">
              <w:trPr>
                <w:trHeight w:val="277"/>
              </w:trPr>
              <w:tc>
                <w:tcPr>
                  <w:tcW w:w="517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4169D920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Телефон и електронна поща за контакт</w:t>
                  </w:r>
                </w:p>
              </w:tc>
              <w:tc>
                <w:tcPr>
                  <w:tcW w:w="484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14BB7FB6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5371E" w:rsidRPr="006740A4" w14:paraId="7E06EE8C" w14:textId="77777777" w:rsidTr="00FD4AAD">
              <w:trPr>
                <w:trHeight w:val="280"/>
              </w:trPr>
              <w:tc>
                <w:tcPr>
                  <w:tcW w:w="5178" w:type="dxa"/>
                  <w:tcBorders>
                    <w:top w:val="nil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5F7B83A7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ПИН от </w:t>
                  </w:r>
                  <w:hyperlink r:id="rId4" w:tgtFrame="_blank" w:history="1">
                    <w:r w:rsidRPr="006740A4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bg-BG"/>
                      </w:rPr>
                      <w:t>Портала за работа в държавната администрация</w:t>
                    </w:r>
                  </w:hyperlink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 xml:space="preserve"> (ако е приложимо)</w:t>
                  </w:r>
                </w:p>
              </w:tc>
              <w:tc>
                <w:tcPr>
                  <w:tcW w:w="4843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20768632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5371E" w:rsidRPr="006740A4" w14:paraId="3F88F21A" w14:textId="77777777" w:rsidTr="00FD4AAD">
              <w:trPr>
                <w:trHeight w:val="280"/>
              </w:trPr>
              <w:tc>
                <w:tcPr>
                  <w:tcW w:w="5178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6AFA6E83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УИН за валиден резултат за успешно издържан тест за почтеност (ако е приложимо)</w:t>
                  </w:r>
                </w:p>
              </w:tc>
              <w:tc>
                <w:tcPr>
                  <w:tcW w:w="4843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246E88F5" w14:textId="77777777" w:rsidR="0095371E" w:rsidRPr="006740A4" w:rsidRDefault="0095371E" w:rsidP="00FD4AAD">
                  <w:pPr>
                    <w:autoSpaceDE w:val="0"/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14:paraId="03BC93C9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ОБРАЗОВАТЕЛНА ПОДГОТОВКА</w:t>
            </w:r>
          </w:p>
          <w:p w14:paraId="747E2C4E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Вид и степен на завършено висше образование</w:t>
            </w:r>
          </w:p>
          <w:tbl>
            <w:tblPr>
              <w:tblW w:w="994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3"/>
              <w:gridCol w:w="2484"/>
              <w:gridCol w:w="2502"/>
              <w:gridCol w:w="2476"/>
            </w:tblGrid>
            <w:tr w:rsidR="0095371E" w:rsidRPr="006740A4" w14:paraId="7C0D1473" w14:textId="77777777" w:rsidTr="00FD4AAD">
              <w:tc>
                <w:tcPr>
                  <w:tcW w:w="252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776A592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Наименование на висшето училище</w:t>
                  </w:r>
                </w:p>
              </w:tc>
              <w:tc>
                <w:tcPr>
                  <w:tcW w:w="252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DBAA7FC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Номер и дата на издаване на дипломата или удостоверение за признаване</w:t>
                  </w:r>
                </w:p>
              </w:tc>
              <w:tc>
                <w:tcPr>
                  <w:tcW w:w="25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CCB2F22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Образователно-квалификационна степен</w:t>
                  </w:r>
                </w:p>
              </w:tc>
              <w:tc>
                <w:tcPr>
                  <w:tcW w:w="25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DC1B39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Специалност</w:t>
                  </w:r>
                </w:p>
              </w:tc>
            </w:tr>
            <w:tr w:rsidR="0095371E" w:rsidRPr="006740A4" w14:paraId="221D57A5" w14:textId="77777777" w:rsidTr="00FD4AAD">
              <w:tc>
                <w:tcPr>
                  <w:tcW w:w="252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CD66934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252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88EB93E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5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665790F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  <w:tc>
                <w:tcPr>
                  <w:tcW w:w="25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E1FFC1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14:paraId="5AB8282F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Забележка.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      </w:r>
          </w:p>
          <w:p w14:paraId="65EA8BB5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Допълнителна квалификация</w:t>
            </w:r>
          </w:p>
          <w:tbl>
            <w:tblPr>
              <w:tblW w:w="10018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76"/>
              <w:gridCol w:w="3750"/>
              <w:gridCol w:w="3092"/>
            </w:tblGrid>
            <w:tr w:rsidR="0095371E" w:rsidRPr="006740A4" w14:paraId="4D032465" w14:textId="77777777" w:rsidTr="00FD4AAD">
              <w:trPr>
                <w:trHeight w:val="274"/>
              </w:trPr>
              <w:tc>
                <w:tcPr>
                  <w:tcW w:w="3175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1FE8986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Тема/наименование</w:t>
                  </w:r>
                </w:p>
              </w:tc>
              <w:tc>
                <w:tcPr>
                  <w:tcW w:w="3750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CEED3AA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Период и</w:t>
                  </w:r>
                </w:p>
              </w:tc>
              <w:tc>
                <w:tcPr>
                  <w:tcW w:w="3092" w:type="dxa"/>
                  <w:tcBorders>
                    <w:top w:val="single" w:sz="8" w:space="0" w:color="000000"/>
                    <w:left w:val="nil"/>
                    <w:bottom w:val="nil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13AEF83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Получени дип-</w:t>
                  </w:r>
                </w:p>
              </w:tc>
            </w:tr>
            <w:tr w:rsidR="0095371E" w:rsidRPr="006740A4" w14:paraId="0AF2EBC5" w14:textId="77777777" w:rsidTr="00FD4AAD">
              <w:trPr>
                <w:trHeight w:val="294"/>
              </w:trPr>
              <w:tc>
                <w:tcPr>
                  <w:tcW w:w="3175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C980C30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 квалификацион-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018560B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място на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0A9BE37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ломи, сертифи-</w:t>
                  </w:r>
                </w:p>
              </w:tc>
            </w:tr>
            <w:tr w:rsidR="0095371E" w:rsidRPr="006740A4" w14:paraId="0895A8E0" w14:textId="77777777" w:rsidTr="00FD4AAD">
              <w:trPr>
                <w:trHeight w:val="268"/>
              </w:trPr>
              <w:tc>
                <w:tcPr>
                  <w:tcW w:w="3175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44BA95B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ната програма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5ACBD4D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shd w:val="clear" w:color="auto" w:fill="FF9999"/>
                      <w:lang w:eastAsia="bg-BG"/>
                    </w:rPr>
                    <w:t>провеждане</w:t>
                  </w: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4EE6D567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кати и удосто-</w:t>
                  </w:r>
                </w:p>
              </w:tc>
            </w:tr>
            <w:tr w:rsidR="0095371E" w:rsidRPr="006740A4" w14:paraId="3A4E544D" w14:textId="77777777" w:rsidTr="00FD4AAD">
              <w:trPr>
                <w:trHeight w:val="251"/>
              </w:trPr>
              <w:tc>
                <w:tcPr>
                  <w:tcW w:w="317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07C4A13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и курс</w:t>
                  </w: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B32BDA6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092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4A28829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верения</w:t>
                  </w:r>
                </w:p>
              </w:tc>
            </w:tr>
          </w:tbl>
          <w:p w14:paraId="6A04EBC8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___________________________________________________________________________________</w:t>
            </w:r>
          </w:p>
          <w:p w14:paraId="59D64161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___________________________________________________________________________________</w:t>
            </w:r>
          </w:p>
          <w:p w14:paraId="0B970B65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___________________________________________________________________________________</w:t>
            </w:r>
          </w:p>
          <w:p w14:paraId="3C9CDD69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___________________________________________________________________________________</w:t>
            </w:r>
          </w:p>
          <w:p w14:paraId="68E6D611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Забележка.</w:t>
            </w: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      </w:r>
          </w:p>
          <w:p w14:paraId="7AAF2A9B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Компютърни умения</w:t>
            </w:r>
          </w:p>
          <w:p w14:paraId="2D0273BF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Посочете кои софтуерни продукти ползвате.</w:t>
            </w:r>
          </w:p>
          <w:p w14:paraId="521F2E8B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</w:t>
            </w:r>
          </w:p>
          <w:p w14:paraId="11496144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……………………………………………………………………………………………………..……….</w:t>
            </w:r>
          </w:p>
          <w:p w14:paraId="47252E37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786ADCE1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36A888F8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Чужди езици</w:t>
            </w:r>
          </w:p>
          <w:p w14:paraId="7A9B54DA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      </w:r>
          </w:p>
          <w:tbl>
            <w:tblPr>
              <w:tblW w:w="9973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1"/>
              <w:gridCol w:w="2859"/>
              <w:gridCol w:w="2509"/>
              <w:gridCol w:w="2334"/>
            </w:tblGrid>
            <w:tr w:rsidR="0095371E" w:rsidRPr="006740A4" w14:paraId="6C2841C0" w14:textId="77777777" w:rsidTr="00FD4AAD">
              <w:trPr>
                <w:trHeight w:val="274"/>
              </w:trPr>
              <w:tc>
                <w:tcPr>
                  <w:tcW w:w="2271" w:type="dxa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4132954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Чужди</w:t>
                  </w:r>
                </w:p>
              </w:tc>
              <w:tc>
                <w:tcPr>
                  <w:tcW w:w="2859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E25585A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Писмено</w:t>
                  </w:r>
                </w:p>
              </w:tc>
              <w:tc>
                <w:tcPr>
                  <w:tcW w:w="2509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9BB508E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Говоримо</w:t>
                  </w:r>
                </w:p>
              </w:tc>
              <w:tc>
                <w:tcPr>
                  <w:tcW w:w="2334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20E4BF4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Дипломи,</w:t>
                  </w:r>
                </w:p>
                <w:p w14:paraId="7984867C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сертификати, удостоверения</w:t>
                  </w:r>
                </w:p>
              </w:tc>
            </w:tr>
            <w:tr w:rsidR="0095371E" w:rsidRPr="006740A4" w14:paraId="53B6939C" w14:textId="77777777" w:rsidTr="00FD4AAD">
              <w:trPr>
                <w:trHeight w:val="544"/>
              </w:trPr>
              <w:tc>
                <w:tcPr>
                  <w:tcW w:w="227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EFEFE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F6F5982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езици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4DC9CCAF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51BE2419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067BBAB6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14:paraId="1E49AA0E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___________________________________________________________________________________</w:t>
            </w:r>
          </w:p>
          <w:p w14:paraId="0B0DA186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___________________________________________________________________________________</w:t>
            </w:r>
          </w:p>
          <w:p w14:paraId="24FA3B44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___________________________________________________________________________________</w:t>
            </w:r>
          </w:p>
          <w:p w14:paraId="2EC07247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___________________________________________________________________________________</w:t>
            </w:r>
          </w:p>
          <w:p w14:paraId="27ECC7B7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ПРОФЕСИОНАЛЕН ОПИТ</w:t>
            </w:r>
          </w:p>
          <w:p w14:paraId="41B67A9E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      </w:r>
          </w:p>
          <w:tbl>
            <w:tblPr>
              <w:tblW w:w="10350" w:type="dxa"/>
              <w:tblInd w:w="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7"/>
              <w:gridCol w:w="2060"/>
              <w:gridCol w:w="2906"/>
              <w:gridCol w:w="2377"/>
              <w:gridCol w:w="350"/>
            </w:tblGrid>
            <w:tr w:rsidR="0095371E" w:rsidRPr="006740A4" w14:paraId="6FB9478E" w14:textId="77777777" w:rsidTr="00FD4AAD">
              <w:trPr>
                <w:trHeight w:val="615"/>
              </w:trPr>
              <w:tc>
                <w:tcPr>
                  <w:tcW w:w="2561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08ACFA6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Организации,</w:t>
                  </w:r>
                </w:p>
                <w:p w14:paraId="384CDB63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в които сте</w:t>
                  </w:r>
                </w:p>
                <w:p w14:paraId="778934C3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работили</w:t>
                  </w:r>
                </w:p>
              </w:tc>
              <w:tc>
                <w:tcPr>
                  <w:tcW w:w="1985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5BA07D6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Период</w:t>
                  </w:r>
                </w:p>
              </w:tc>
              <w:tc>
                <w:tcPr>
                  <w:tcW w:w="2801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2CCB8545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Наименование</w:t>
                  </w:r>
                </w:p>
                <w:p w14:paraId="16C46A75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на заеманите</w:t>
                  </w:r>
                </w:p>
                <w:p w14:paraId="0834BB70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длъжности</w:t>
                  </w:r>
                </w:p>
              </w:tc>
              <w:tc>
                <w:tcPr>
                  <w:tcW w:w="2291" w:type="dxa"/>
                  <w:vMerge w:val="restart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A075C40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Основни</w:t>
                  </w:r>
                </w:p>
                <w:p w14:paraId="376AF5AB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дейности и</w:t>
                  </w:r>
                </w:p>
                <w:p w14:paraId="1D5F629C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  <w:t>отговорности</w:t>
                  </w:r>
                </w:p>
              </w:tc>
              <w:tc>
                <w:tcPr>
                  <w:tcW w:w="3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F56CB11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5371E" w:rsidRPr="006740A4" w14:paraId="190DC436" w14:textId="77777777" w:rsidTr="00FD4AAD">
              <w:trPr>
                <w:trHeight w:val="251"/>
              </w:trPr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31FB0082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054F40B0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4C716206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14:paraId="34CA61F6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37" w:type="dxa"/>
                  <w:tcBorders>
                    <w:top w:val="nil"/>
                    <w:left w:val="nil"/>
                    <w:bottom w:val="single" w:sz="8" w:space="0" w:color="FEFEFE"/>
                    <w:right w:val="nil"/>
                  </w:tcBorders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31CF5C7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bg-BG"/>
                    </w:rPr>
                  </w:pPr>
                </w:p>
              </w:tc>
            </w:tr>
          </w:tbl>
          <w:p w14:paraId="402D1B31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СЛУЖБА В ДОБРОВОЛНИЯ РЕЗЕРВ</w:t>
            </w:r>
          </w:p>
          <w:tbl>
            <w:tblPr>
              <w:tblW w:w="0" w:type="auto"/>
              <w:tblInd w:w="5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7"/>
              <w:gridCol w:w="1701"/>
              <w:gridCol w:w="1701"/>
            </w:tblGrid>
            <w:tr w:rsidR="0095371E" w:rsidRPr="006740A4" w14:paraId="458AABB7" w14:textId="77777777" w:rsidTr="00FD4AAD">
              <w:trPr>
                <w:trHeight w:val="283"/>
              </w:trPr>
              <w:tc>
                <w:tcPr>
                  <w:tcW w:w="6889" w:type="dxa"/>
                  <w:gridSpan w:val="3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1D78FCE5" w14:textId="77777777" w:rsidR="0095371E" w:rsidRPr="006740A4" w:rsidRDefault="0095371E" w:rsidP="00FD4AAD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95371E" w:rsidRPr="006740A4" w14:paraId="3DAEA862" w14:textId="77777777" w:rsidTr="00FD4AAD">
              <w:trPr>
                <w:trHeight w:val="283"/>
              </w:trPr>
              <w:tc>
                <w:tcPr>
                  <w:tcW w:w="3487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73EA731A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 xml:space="preserve">Кандидатът е преминал срочна служба в доброволния резерв по </w:t>
                  </w:r>
                  <w:r w:rsidRPr="006740A4">
                    <w:rPr>
                      <w:rFonts w:ascii="Times New Roman" w:eastAsia="Times New Roman" w:hAnsi="Times New Roman" w:cs="Times New Roman"/>
                      <w:color w:val="0000FF"/>
                      <w:spacing w:val="-3"/>
                      <w:sz w:val="24"/>
                      <w:szCs w:val="24"/>
                      <w:u w:val="single"/>
                      <w:lang w:eastAsia="bg-BG"/>
                    </w:rPr>
                    <w:t>чл. 59, ал. 1 от Закона за резерва на въоръжените сили на Република България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044EB4AB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Wingdings 2" w:eastAsia="Times New Roman" w:hAnsi="Wingdings 2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0</w:t>
                  </w: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 xml:space="preserve"> Да </w:t>
                  </w:r>
                  <w:r w:rsidRPr="006740A4">
                    <w:rPr>
                      <w:rFonts w:ascii="Wingdings 2" w:eastAsia="Times New Roman" w:hAnsi="Wingdings 2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0</w:t>
                  </w: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 xml:space="preserve"> Не</w:t>
                  </w:r>
                </w:p>
                <w:p w14:paraId="5A75C04A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(отбележете вярното)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725EAB40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Удостовере-</w:t>
                  </w:r>
                </w:p>
                <w:p w14:paraId="34DCA452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ние № .........,</w:t>
                  </w:r>
                </w:p>
                <w:p w14:paraId="0F98B130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изд. ................</w:t>
                  </w:r>
                </w:p>
                <w:p w14:paraId="6FD23848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на ..................</w:t>
                  </w:r>
                </w:p>
                <w:p w14:paraId="6EC604AF" w14:textId="77777777" w:rsidR="0095371E" w:rsidRPr="006740A4" w:rsidRDefault="0095371E" w:rsidP="00FD4AAD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bg-BG"/>
                    </w:rPr>
                  </w:pPr>
                  <w:r w:rsidRPr="006740A4">
                    <w:rPr>
                      <w:rFonts w:ascii="Times New Roman" w:eastAsia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eastAsia="bg-BG"/>
                    </w:rPr>
                    <w:t>от ...................</w:t>
                  </w:r>
                </w:p>
              </w:tc>
            </w:tr>
          </w:tbl>
          <w:p w14:paraId="707E8659" w14:textId="77777777" w:rsidR="0095371E" w:rsidRPr="006740A4" w:rsidRDefault="0095371E" w:rsidP="00FD4AAD">
            <w:pPr>
              <w:spacing w:after="24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14:paraId="40F500DD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Забележка. Ако кандидатът е отбелязал, че е преминал срочна служба в доброволния резерв по </w:t>
            </w:r>
            <w:r w:rsidRPr="006740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59, ал. 1 от Закона за резерва на въоръжените сили на Република България</w:t>
            </w: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 информацията се проверява служебно от администрацията.</w:t>
            </w:r>
          </w:p>
          <w:p w14:paraId="122EF3EE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Декларирам, че съм запознат с пречките за назначаване, посочени в </w:t>
            </w:r>
            <w:r w:rsidRPr="006740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7, ал. 2 от ЗДС</w:t>
            </w: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или в други нормативни актове, и ми е предоставена длъжностна характеристика за конкурсната длъжност.</w:t>
            </w:r>
          </w:p>
          <w:p w14:paraId="2E50BC8A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</w:t>
            </w:r>
          </w:p>
          <w:p w14:paraId="6A5DD41F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Съгласен съм личните ми данни като участник в процедурата по кандидатстване и подбор да се съхраняват в сроковете, определени по реда на </w:t>
            </w:r>
            <w:r w:rsidRPr="006740A4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bg-BG"/>
              </w:rPr>
              <w:t>чл. 43 от Закона за Националния архивен фонд</w:t>
            </w: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  <w:p w14:paraId="2C9F88DF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Прилагам следните документи:</w:t>
            </w:r>
          </w:p>
          <w:p w14:paraId="7F52A428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1. ....................................................................................................................................................................</w:t>
            </w:r>
          </w:p>
          <w:p w14:paraId="207087DF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2. ....................................................................................................................................................................</w:t>
            </w:r>
          </w:p>
          <w:p w14:paraId="18193AE0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3. ....................................................................................................................................................................</w:t>
            </w:r>
          </w:p>
          <w:p w14:paraId="1AF45415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Подпис: Дата:</w:t>
            </w:r>
          </w:p>
          <w:p w14:paraId="2A4A5FA7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Подаване чрез пълномощник (моля, отбележете) </w:t>
            </w:r>
            <w:r w:rsidRPr="006740A4">
              <w:rPr>
                <w:rFonts w:ascii="Wingdings 2" w:eastAsia="Times New Roman" w:hAnsi="Wingdings 2" w:cs="Times New Roman"/>
                <w:color w:val="000000"/>
                <w:lang w:eastAsia="bg-BG"/>
              </w:rPr>
              <w:t>0</w:t>
            </w:r>
          </w:p>
          <w:p w14:paraId="0B200AC5" w14:textId="77777777" w:rsidR="00A26190" w:rsidRDefault="00A26190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  <w:p w14:paraId="02446216" w14:textId="46A6E15A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lastRenderedPageBreak/>
              <w:t>ПЪЛНОМОЩНО</w:t>
            </w:r>
          </w:p>
          <w:p w14:paraId="1473A65C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Упълномощавам …………………………………………………………………………………………...,</w:t>
            </w:r>
          </w:p>
          <w:p w14:paraId="33C1CC06" w14:textId="77777777" w:rsidR="0095371E" w:rsidRPr="006740A4" w:rsidRDefault="0095371E" w:rsidP="00FD4AAD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(трите имена)</w:t>
            </w:r>
          </w:p>
          <w:p w14:paraId="2CBCE04B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притежаващ/а ЛК №…………………………, издадена от…………………………….………….……..</w:t>
            </w:r>
          </w:p>
          <w:p w14:paraId="64F5561D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 подаде от мое име настоящото заявление за участие в конкурс за длъжност:……………..…..……</w:t>
            </w:r>
          </w:p>
          <w:p w14:paraId="32F59192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………………………………………………………………………………………………………...……...</w:t>
            </w:r>
          </w:p>
          <w:p w14:paraId="11DE4B42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(наименование на длъжността) (наименование на звеното)</w:t>
            </w:r>
          </w:p>
          <w:p w14:paraId="17F9E5D1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Дата: ....................................</w:t>
            </w:r>
          </w:p>
          <w:p w14:paraId="68F2374C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Упълномощител:</w:t>
            </w:r>
          </w:p>
          <w:p w14:paraId="2F405D8A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(трите имена саморъчно изписани)</w:t>
            </w:r>
          </w:p>
          <w:p w14:paraId="5351456F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Упълномощен:</w:t>
            </w:r>
          </w:p>
          <w:p w14:paraId="6FE1860B" w14:textId="77777777" w:rsidR="0095371E" w:rsidRPr="006740A4" w:rsidRDefault="0095371E" w:rsidP="00FD4AAD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740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(трите имена саморъчно изписани)</w:t>
            </w:r>
          </w:p>
        </w:tc>
      </w:tr>
      <w:bookmarkEnd w:id="0"/>
    </w:tbl>
    <w:p w14:paraId="4ECD8B90" w14:textId="77777777" w:rsidR="00D00BFE" w:rsidRDefault="00D00BFE" w:rsidP="0095371E">
      <w:pPr>
        <w:ind w:left="-567"/>
      </w:pPr>
    </w:p>
    <w:sectPr w:rsidR="00D00BFE" w:rsidSect="0095371E">
      <w:pgSz w:w="11906" w:h="16838"/>
      <w:pgMar w:top="1417" w:right="282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71E"/>
    <w:rsid w:val="00546F74"/>
    <w:rsid w:val="007F5221"/>
    <w:rsid w:val="0095371E"/>
    <w:rsid w:val="00A26190"/>
    <w:rsid w:val="00AB2FA9"/>
    <w:rsid w:val="00D00BFE"/>
    <w:rsid w:val="00D947BF"/>
    <w:rsid w:val="00E7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38606"/>
  <w15:chartTrackingRefBased/>
  <w15:docId w15:val="{37C76A49-F303-4C20-BB71-187EDEB35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71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37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7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71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71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71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71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71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71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71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537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37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37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371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371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3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371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3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3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37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9537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71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9537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371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9537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371E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95371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37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95371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37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obs.government.bg/PJobs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923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</dc:creator>
  <cp:keywords/>
  <dc:description/>
  <cp:lastModifiedBy>дс</cp:lastModifiedBy>
  <cp:revision>2</cp:revision>
  <dcterms:created xsi:type="dcterms:W3CDTF">2026-10-22T13:02:00Z</dcterms:created>
  <dcterms:modified xsi:type="dcterms:W3CDTF">2026-10-22T13:06:00Z</dcterms:modified>
</cp:coreProperties>
</file>