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C0D6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19787FE7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ECF7033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3710369C" w14:textId="77777777" w:rsidR="00B33AEF" w:rsidRPr="008649D8" w:rsidRDefault="004757C1" w:rsidP="00B33A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9D8">
        <w:rPr>
          <w:rFonts w:ascii="Times New Roman" w:eastAsia="Calibri" w:hAnsi="Times New Roman" w:cs="Times New Roman"/>
          <w:sz w:val="24"/>
          <w:szCs w:val="24"/>
          <w:lang w:val="bg-BG"/>
        </w:rPr>
        <w:t>2037</w:t>
      </w:r>
      <w:r w:rsidR="00497583" w:rsidRPr="008649D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8649D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8649D8">
        <w:rPr>
          <w:rFonts w:ascii="Times New Roman" w:hAnsi="Times New Roman" w:cs="Times New Roman"/>
          <w:sz w:val="24"/>
          <w:szCs w:val="24"/>
        </w:rPr>
        <w:t xml:space="preserve">Издаване на удостоверение за сключен граждански брак </w:t>
      </w:r>
      <w:r w:rsidR="00B33AEF" w:rsidRPr="008649D8">
        <w:rPr>
          <w:rFonts w:ascii="Times New Roman" w:hAnsi="Times New Roman" w:cs="Times New Roman"/>
          <w:sz w:val="24"/>
          <w:szCs w:val="24"/>
        </w:rPr>
        <w:t>–</w:t>
      </w:r>
      <w:r w:rsidRPr="008649D8">
        <w:rPr>
          <w:rFonts w:ascii="Times New Roman" w:hAnsi="Times New Roman" w:cs="Times New Roman"/>
          <w:sz w:val="24"/>
          <w:szCs w:val="24"/>
        </w:rPr>
        <w:t xml:space="preserve"> дубликат</w:t>
      </w:r>
    </w:p>
    <w:p w14:paraId="040BCF99" w14:textId="77777777" w:rsidR="00B33AEF" w:rsidRDefault="004757C1" w:rsidP="00B33AE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 xml:space="preserve"> </w:t>
      </w:r>
      <w:r w:rsidR="0036189D"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</w:t>
      </w:r>
    </w:p>
    <w:p w14:paraId="5427DAA7" w14:textId="77777777" w:rsidR="0036189D" w:rsidRPr="00432707" w:rsidRDefault="0036189D" w:rsidP="00B33AE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 xml:space="preserve"> съгласно Регистър на услугите/</w:t>
      </w:r>
    </w:p>
    <w:p w14:paraId="17FC09BE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B0E860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3738A9BD" w14:textId="77777777" w:rsidR="00B33AEF" w:rsidRPr="00B33AEF" w:rsidRDefault="00B33AEF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33AEF">
        <w:rPr>
          <w:rFonts w:ascii="Times New Roman" w:eastAsia="Calibri" w:hAnsi="Times New Roman" w:cs="Times New Roman"/>
          <w:lang w:val="bg-BG"/>
        </w:rPr>
        <w:t xml:space="preserve">Закон за гражданската регистрация - чл. 88, ал. 1, т. 2, във връзка с; чл. 40, ал. 1 </w:t>
      </w:r>
    </w:p>
    <w:p w14:paraId="13D4806B" w14:textId="77777777" w:rsidR="00B33AEF" w:rsidRPr="00B33AEF" w:rsidRDefault="00B33AEF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33AEF">
        <w:rPr>
          <w:rFonts w:ascii="Times New Roman" w:eastAsia="Calibri" w:hAnsi="Times New Roman" w:cs="Times New Roman"/>
          <w:lang w:val="bg-BG"/>
        </w:rPr>
        <w:t>Закон за местните данъци и такси - чл. 110, ал. 1, т. 4</w:t>
      </w:r>
    </w:p>
    <w:p w14:paraId="5A4F4AA8" w14:textId="77777777" w:rsidR="00400F92" w:rsidRPr="002D3257" w:rsidRDefault="002166D7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естните такси и цени на услуги - </w:t>
      </w:r>
      <w:r w:rsidR="006510CC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Чл</w:t>
      </w:r>
      <w:r w:rsidR="006510CC" w:rsidRPr="00F50A3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2EEFFB4E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4788A4DF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 w:rsidR="002166D7" w:rsidRPr="002D3257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029C811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3DED11D6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4AD21A87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9509A6F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24419C05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040B43DC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F3712CF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ED95868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33215304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207A9400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198C8BC9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3FDB51F2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5BE38608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4299C7EF" w14:textId="77777777" w:rsidR="001F0D43" w:rsidRPr="001F0D43" w:rsidRDefault="00565C32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="001F0D43"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097EC4D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r w:rsidR="00524856" w:rsidRPr="00524856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7F50FC98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НРГС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Регистри А</w:t>
      </w:r>
      <w:r w:rsidR="00EF182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ктове за брак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0F73D04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B33A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удостоверение за сключен граждански брак - дубликат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7ECAE94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документа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1DF21B5D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C10901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5274528A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538F5AF6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3DA17F9C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8649D8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77A96141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8649D8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804F5C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1565E44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596B114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7B836C18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7BD6CC9A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7A7421C2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54400C62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3827DDA6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6C6EFF2C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8649D8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9401AF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2B5769CC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53827885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4F56761C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42FDEA50" w14:textId="77777777" w:rsidR="00B33AEF" w:rsidRDefault="00B33AEF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Комплексна – Ако гражданския брак е сключен преди 2000 год. на територията на друга община се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изисква служебно същия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съответната общинска администрация по реда на АПК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2212C63F" w14:textId="77777777" w:rsidR="00605A24" w:rsidRDefault="00605A24" w:rsidP="00605A24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454C27CB" w14:textId="77777777" w:rsidR="00B33AEF" w:rsidRDefault="00B33AEF" w:rsidP="00605A24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159F6679" w14:textId="77777777" w:rsidR="00B33AEF" w:rsidRDefault="00B33AEF" w:rsidP="00605A24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1F2AEDA0" w14:textId="77777777" w:rsidR="00B33AEF" w:rsidRDefault="00B33AEF" w:rsidP="00605A24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4CEAD968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68A35327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5CBA0058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институт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66AC0F80" w14:textId="77777777" w:rsidR="005867F1" w:rsidRPr="008649D8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8649D8"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8649D8" w:rsidRPr="008649D8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8649D8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8649D8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8649D8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8649D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71DB920A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0F7E8318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377F422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2BDD699C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6829546B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498896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3ADC09E9" w14:textId="18774B13" w:rsidR="00AD0E40" w:rsidRPr="00400F92" w:rsidRDefault="00D33975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33975">
        <w:rPr>
          <w:rFonts w:ascii="Times New Roman" w:eastAsia="Calibri" w:hAnsi="Times New Roman" w:cs="Times New Roman"/>
          <w:sz w:val="24"/>
          <w:szCs w:val="24"/>
          <w:lang w:val="bg-BG"/>
        </w:rPr>
        <w:t>До промяна в обстоятелствата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6751327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746C7B08" w14:textId="77777777" w:rsidR="00563127" w:rsidRPr="00C214FB" w:rsidRDefault="00AE5B03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 – обикновена услуга</w:t>
      </w:r>
    </w:p>
    <w:p w14:paraId="00B8E722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5087B554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01443748" w14:textId="227C72BB" w:rsidR="0019650C" w:rsidRPr="0019650C" w:rsidRDefault="00D33975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2,05 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</w:p>
    <w:p w14:paraId="310962FB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026F5E6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01B45F2C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7FB3D846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317CE59A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1F810C34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34BDF6C4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76B088CE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6D7D2B3D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75F0AC48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2D0E405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16C81384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14A17FB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12ADD512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1D3C67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24729708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5B18DDC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64010D42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17668162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527E4F5D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52B7768E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634C024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7600055A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79DA4A4C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46614882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1D2789A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10D8B120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640FC9DA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4CBF96FF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6D109691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306D2207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BF2901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194E99F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78D365EE" w14:textId="77777777" w:rsidR="00780EB1" w:rsidRPr="0073007D" w:rsidRDefault="0073007D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lang w:val="bg-BG"/>
        </w:rPr>
        <w:t xml:space="preserve"> </w:t>
      </w:r>
    </w:p>
    <w:p w14:paraId="60FA4E5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 xml:space="preserve">Техническите стъпки за проследяване на текущото състояние на предоставяната услуга. </w:t>
      </w:r>
    </w:p>
    <w:p w14:paraId="7D9BB185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58F646AF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B027BB7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29511B03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785FB9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A10830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67E7FF9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7E005FA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F626E98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2E39B0D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7641BFB4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536464E9" w14:textId="77777777" w:rsidR="00AD0E40" w:rsidRPr="00AB4E6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AB4E67" w:rsidRPr="00AB4E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9" w:history="1">
        <w:r w:rsidR="00AB4E67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AB4E6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D8016AF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AB4E6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hyperlink r:id="rId30" w:history="1">
        <w:r w:rsidR="00AB4E67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45F321D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B6564DC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C001" w14:textId="77777777" w:rsidR="00946BAD" w:rsidRDefault="00946BAD" w:rsidP="0036189D">
      <w:pPr>
        <w:spacing w:after="0" w:line="240" w:lineRule="auto"/>
      </w:pPr>
      <w:r>
        <w:separator/>
      </w:r>
    </w:p>
  </w:endnote>
  <w:endnote w:type="continuationSeparator" w:id="0">
    <w:p w14:paraId="2F9F2478" w14:textId="77777777" w:rsidR="00946BAD" w:rsidRDefault="00946BAD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9CB9F0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4E6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95E49D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7699" w14:textId="77777777" w:rsidR="00946BAD" w:rsidRDefault="00946BAD" w:rsidP="0036189D">
      <w:pPr>
        <w:spacing w:after="0" w:line="240" w:lineRule="auto"/>
      </w:pPr>
      <w:r>
        <w:separator/>
      </w:r>
    </w:p>
  </w:footnote>
  <w:footnote w:type="continuationSeparator" w:id="0">
    <w:p w14:paraId="68D90063" w14:textId="77777777" w:rsidR="00946BAD" w:rsidRDefault="00946BAD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F823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47A2174E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3064D4D8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27461D37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0320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8988168">
    <w:abstractNumId w:val="11"/>
  </w:num>
  <w:num w:numId="3" w16cid:durableId="638926583">
    <w:abstractNumId w:val="5"/>
  </w:num>
  <w:num w:numId="4" w16cid:durableId="927232828">
    <w:abstractNumId w:val="14"/>
  </w:num>
  <w:num w:numId="5" w16cid:durableId="824932213">
    <w:abstractNumId w:val="9"/>
  </w:num>
  <w:num w:numId="6" w16cid:durableId="1709599401">
    <w:abstractNumId w:val="4"/>
  </w:num>
  <w:num w:numId="7" w16cid:durableId="1624535905">
    <w:abstractNumId w:val="0"/>
  </w:num>
  <w:num w:numId="8" w16cid:durableId="1638026317">
    <w:abstractNumId w:val="6"/>
  </w:num>
  <w:num w:numId="9" w16cid:durableId="797265461">
    <w:abstractNumId w:val="22"/>
  </w:num>
  <w:num w:numId="10" w16cid:durableId="1087386506">
    <w:abstractNumId w:val="8"/>
  </w:num>
  <w:num w:numId="11" w16cid:durableId="1308247460">
    <w:abstractNumId w:val="12"/>
  </w:num>
  <w:num w:numId="12" w16cid:durableId="1142818206">
    <w:abstractNumId w:val="17"/>
  </w:num>
  <w:num w:numId="13" w16cid:durableId="1836914255">
    <w:abstractNumId w:val="16"/>
  </w:num>
  <w:num w:numId="14" w16cid:durableId="107698814">
    <w:abstractNumId w:val="20"/>
  </w:num>
  <w:num w:numId="15" w16cid:durableId="1723753640">
    <w:abstractNumId w:val="18"/>
  </w:num>
  <w:num w:numId="16" w16cid:durableId="661080584">
    <w:abstractNumId w:val="19"/>
  </w:num>
  <w:num w:numId="17" w16cid:durableId="227613051">
    <w:abstractNumId w:val="15"/>
  </w:num>
  <w:num w:numId="18" w16cid:durableId="840700577">
    <w:abstractNumId w:val="7"/>
  </w:num>
  <w:num w:numId="19" w16cid:durableId="902452432">
    <w:abstractNumId w:val="10"/>
  </w:num>
  <w:num w:numId="20" w16cid:durableId="1050806696">
    <w:abstractNumId w:val="3"/>
  </w:num>
  <w:num w:numId="21" w16cid:durableId="1650984882">
    <w:abstractNumId w:val="1"/>
  </w:num>
  <w:num w:numId="22" w16cid:durableId="1623488881">
    <w:abstractNumId w:val="13"/>
  </w:num>
  <w:num w:numId="23" w16cid:durableId="1029913484">
    <w:abstractNumId w:val="2"/>
  </w:num>
  <w:num w:numId="24" w16cid:durableId="20803269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857C6"/>
    <w:rsid w:val="00092D6D"/>
    <w:rsid w:val="000A6E89"/>
    <w:rsid w:val="000B4E48"/>
    <w:rsid w:val="000B65FF"/>
    <w:rsid w:val="000C1E4B"/>
    <w:rsid w:val="000D2115"/>
    <w:rsid w:val="000E426C"/>
    <w:rsid w:val="00110F78"/>
    <w:rsid w:val="0011395C"/>
    <w:rsid w:val="0016197B"/>
    <w:rsid w:val="00184B1C"/>
    <w:rsid w:val="0019650C"/>
    <w:rsid w:val="001F0D43"/>
    <w:rsid w:val="001F3CDE"/>
    <w:rsid w:val="002166D7"/>
    <w:rsid w:val="00247B1D"/>
    <w:rsid w:val="002549E1"/>
    <w:rsid w:val="002705E3"/>
    <w:rsid w:val="002B6A1E"/>
    <w:rsid w:val="002D3257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757C1"/>
    <w:rsid w:val="004825E6"/>
    <w:rsid w:val="0049014F"/>
    <w:rsid w:val="00497583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65C32"/>
    <w:rsid w:val="00577011"/>
    <w:rsid w:val="005867F1"/>
    <w:rsid w:val="005B37DF"/>
    <w:rsid w:val="00605A24"/>
    <w:rsid w:val="00635C71"/>
    <w:rsid w:val="006453B0"/>
    <w:rsid w:val="006510CC"/>
    <w:rsid w:val="00687AE1"/>
    <w:rsid w:val="00691C35"/>
    <w:rsid w:val="006B342A"/>
    <w:rsid w:val="006C57B4"/>
    <w:rsid w:val="00703D77"/>
    <w:rsid w:val="0073007D"/>
    <w:rsid w:val="00744FB6"/>
    <w:rsid w:val="0074612E"/>
    <w:rsid w:val="007536CB"/>
    <w:rsid w:val="00754D87"/>
    <w:rsid w:val="00780EB1"/>
    <w:rsid w:val="007B3594"/>
    <w:rsid w:val="007D509F"/>
    <w:rsid w:val="007D560D"/>
    <w:rsid w:val="00861711"/>
    <w:rsid w:val="008649D8"/>
    <w:rsid w:val="00885804"/>
    <w:rsid w:val="008A49CD"/>
    <w:rsid w:val="00904331"/>
    <w:rsid w:val="00920413"/>
    <w:rsid w:val="0094474F"/>
    <w:rsid w:val="00946BAD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A3138"/>
    <w:rsid w:val="00AB4E67"/>
    <w:rsid w:val="00AB6C5D"/>
    <w:rsid w:val="00AD0E40"/>
    <w:rsid w:val="00AD678A"/>
    <w:rsid w:val="00AE5B03"/>
    <w:rsid w:val="00B039D4"/>
    <w:rsid w:val="00B10695"/>
    <w:rsid w:val="00B33AEF"/>
    <w:rsid w:val="00B41CE7"/>
    <w:rsid w:val="00B61EB2"/>
    <w:rsid w:val="00B803AC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655F6"/>
    <w:rsid w:val="00C77380"/>
    <w:rsid w:val="00C91C4C"/>
    <w:rsid w:val="00CA00BB"/>
    <w:rsid w:val="00CB0C4A"/>
    <w:rsid w:val="00CB61E3"/>
    <w:rsid w:val="00CF56F5"/>
    <w:rsid w:val="00D032CB"/>
    <w:rsid w:val="00D26810"/>
    <w:rsid w:val="00D33975"/>
    <w:rsid w:val="00D366B8"/>
    <w:rsid w:val="00D45C5D"/>
    <w:rsid w:val="00D5023A"/>
    <w:rsid w:val="00DB221D"/>
    <w:rsid w:val="00DD0C34"/>
    <w:rsid w:val="00DD1F9A"/>
    <w:rsid w:val="00E02B2F"/>
    <w:rsid w:val="00E27379"/>
    <w:rsid w:val="00E37D1C"/>
    <w:rsid w:val="00E4555E"/>
    <w:rsid w:val="00EE5C24"/>
    <w:rsid w:val="00EE6EDD"/>
    <w:rsid w:val="00EF1823"/>
    <w:rsid w:val="00EF6BA1"/>
    <w:rsid w:val="00F056FE"/>
    <w:rsid w:val="00F17102"/>
    <w:rsid w:val="00F22931"/>
    <w:rsid w:val="00F447F2"/>
    <w:rsid w:val="00F50A38"/>
    <w:rsid w:val="00F70AF9"/>
    <w:rsid w:val="00F87E51"/>
    <w:rsid w:val="00F95DA9"/>
    <w:rsid w:val="00FA2D77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2320F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1543</Words>
  <Characters>8798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14</cp:revision>
  <dcterms:created xsi:type="dcterms:W3CDTF">2020-06-08T07:15:00Z</dcterms:created>
  <dcterms:modified xsi:type="dcterms:W3CDTF">2026-05-20T11:24:00Z</dcterms:modified>
</cp:coreProperties>
</file>