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C20AAB" w:rsidRDefault="00974FB9" w:rsidP="00095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095909"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>203</w:t>
      </w:r>
      <w:r w:rsidR="00A50F53"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497583"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11AE0"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съпруг/а и родствени връзки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61A47" w:rsidRPr="00561A47" w:rsidRDefault="00561A47" w:rsidP="00561A47">
      <w:pPr>
        <w:pStyle w:val="ac"/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561A47">
        <w:rPr>
          <w:rFonts w:ascii="Times New Roman" w:eastAsia="Calibri" w:hAnsi="Times New Roman" w:cs="Times New Roman"/>
          <w:lang w:val="bg-BG"/>
        </w:rPr>
        <w:t>Закон за гражданската регистрация - чл. 24, ал. 1; чл. 106, ал. 1, т. 1, във връзка с; чл. 5, т. 2</w:t>
      </w:r>
    </w:p>
    <w:p w:rsidR="00561A47" w:rsidRPr="00561A47" w:rsidRDefault="00561A47" w:rsidP="00561A47">
      <w:pPr>
        <w:pStyle w:val="ac"/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561A47">
        <w:rPr>
          <w:rFonts w:ascii="Times New Roman" w:eastAsia="Calibri" w:hAnsi="Times New Roman" w:cs="Times New Roman"/>
          <w:lang w:val="bg-BG"/>
        </w:rPr>
        <w:t xml:space="preserve"> Закон за местните данъци и такси - чл. 110, ал. 1, т. 7 </w:t>
      </w:r>
    </w:p>
    <w:p w:rsidR="00561A47" w:rsidRPr="00561A47" w:rsidRDefault="00561A47" w:rsidP="00561A47">
      <w:pPr>
        <w:pStyle w:val="ac"/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561A47">
        <w:rPr>
          <w:rFonts w:ascii="Times New Roman" w:eastAsia="Calibri" w:hAnsi="Times New Roman" w:cs="Times New Roman"/>
          <w:lang w:val="bg-BG"/>
        </w:rPr>
        <w:t>Наредба № РД-02-20-6 от 24.04.2012 г. за издаване на удостоверения въз основа на регистъра на населението  - чл. 15</w:t>
      </w:r>
    </w:p>
    <w:p w:rsidR="00AD0E40" w:rsidRPr="00561A47" w:rsidRDefault="00AD0E40" w:rsidP="00561A47">
      <w:pPr>
        <w:pStyle w:val="ac"/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561A4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</w:t>
      </w:r>
      <w:r w:rsidRPr="00561A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561A4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D11583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A5891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A5891" w:rsidRPr="0094474F" w:rsidRDefault="009A5891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  <w:i/>
        </w:rPr>
        <w:t>Документ удостоверяващ възстановяването/промяната на името – съдебно решение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A50F5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„Население“;</w:t>
      </w:r>
    </w:p>
    <w:p w:rsidR="00A50F53" w:rsidRPr="001F0D43" w:rsidRDefault="00A50F53" w:rsidP="00A50F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A50F53" w:rsidRPr="001F0D43" w:rsidRDefault="00A50F53" w:rsidP="00A50F5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10" w:history="1">
        <w:r w:rsid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2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C20AAB" w:rsidRPr="00C20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6" w:history="1">
        <w:r w:rsid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7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8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C20AAB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C20AAB"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9" w:history="1">
        <w:r w:rsidR="00C20AAB" w:rsidRP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C20AAB" w:rsidRPr="00C20AA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20AAB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C20AA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Default="00A50F5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AE5B0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</w:p>
    <w:p w:rsidR="009A5891" w:rsidRPr="00C214FB" w:rsidRDefault="009A5891" w:rsidP="00A50F5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A50F53" w:rsidRPr="0019650C" w:rsidRDefault="00A50F53" w:rsidP="00A50F5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D1158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0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1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2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C20AA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D11583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4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C20AAB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D11583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6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7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8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9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30" w:history="1">
        <w:r w:rsid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1" w:history="1">
        <w:r w:rsidR="00C20AA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2"/>
      <w:headerReference w:type="first" r:id="rId33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83" w:rsidRDefault="00D11583" w:rsidP="0036189D">
      <w:pPr>
        <w:spacing w:after="0" w:line="240" w:lineRule="auto"/>
      </w:pPr>
      <w:r>
        <w:separator/>
      </w:r>
    </w:p>
  </w:endnote>
  <w:endnote w:type="continuationSeparator" w:id="0">
    <w:p w:rsidR="00D11583" w:rsidRDefault="00D11583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0AA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83" w:rsidRDefault="00D11583" w:rsidP="0036189D">
      <w:pPr>
        <w:spacing w:after="0" w:line="240" w:lineRule="auto"/>
      </w:pPr>
      <w:r>
        <w:separator/>
      </w:r>
    </w:p>
  </w:footnote>
  <w:footnote w:type="continuationSeparator" w:id="0">
    <w:p w:rsidR="00D11583" w:rsidRDefault="00D11583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1F21"/>
    <w:multiLevelType w:val="hybridMultilevel"/>
    <w:tmpl w:val="CE44BA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3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1"/>
  </w:num>
  <w:num w:numId="15">
    <w:abstractNumId w:val="18"/>
  </w:num>
  <w:num w:numId="16">
    <w:abstractNumId w:val="20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95909"/>
    <w:rsid w:val="000A6E89"/>
    <w:rsid w:val="000B4E48"/>
    <w:rsid w:val="000B65FF"/>
    <w:rsid w:val="000C1E4B"/>
    <w:rsid w:val="000D2115"/>
    <w:rsid w:val="000E426C"/>
    <w:rsid w:val="00110F78"/>
    <w:rsid w:val="00111AE0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95771"/>
    <w:rsid w:val="00497583"/>
    <w:rsid w:val="004B6B70"/>
    <w:rsid w:val="004E180E"/>
    <w:rsid w:val="004E329F"/>
    <w:rsid w:val="004E65C8"/>
    <w:rsid w:val="004E7CC7"/>
    <w:rsid w:val="004F511A"/>
    <w:rsid w:val="005164B5"/>
    <w:rsid w:val="00524856"/>
    <w:rsid w:val="0053597F"/>
    <w:rsid w:val="00561A47"/>
    <w:rsid w:val="00563127"/>
    <w:rsid w:val="00565C32"/>
    <w:rsid w:val="00577011"/>
    <w:rsid w:val="005867F1"/>
    <w:rsid w:val="005B37DF"/>
    <w:rsid w:val="005D4632"/>
    <w:rsid w:val="00635C71"/>
    <w:rsid w:val="006453B0"/>
    <w:rsid w:val="006510CC"/>
    <w:rsid w:val="00687AE1"/>
    <w:rsid w:val="00691C35"/>
    <w:rsid w:val="006B342A"/>
    <w:rsid w:val="006C57B4"/>
    <w:rsid w:val="00700AC9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74FB9"/>
    <w:rsid w:val="009A5891"/>
    <w:rsid w:val="009B55F8"/>
    <w:rsid w:val="009C4CE5"/>
    <w:rsid w:val="009D5512"/>
    <w:rsid w:val="009E7732"/>
    <w:rsid w:val="009F1744"/>
    <w:rsid w:val="00A201AF"/>
    <w:rsid w:val="00A21489"/>
    <w:rsid w:val="00A22753"/>
    <w:rsid w:val="00A50F53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0AAB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11583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0B48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elivery.egov.bg/Hel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https://egov.bg/wps/portal/" TargetMode="External"/><Relationship Id="rId25" Type="http://schemas.openxmlformats.org/officeDocument/2006/relationships/hyperlink" Target="http://www.chelopech.egov.b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185.204.164.197/service-status/c3104f20-121d-42d5-9d2a-e27dda6b36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s://edelivery.egov.bg/Help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https://unifiedmodel.egov.bg/wps/portal/unified-model/for-citizens-and-businesses/active-e-admin-services/active-e-admin-services" TargetMode="External"/><Relationship Id="rId28" Type="http://schemas.openxmlformats.org/officeDocument/2006/relationships/hyperlink" Target="https://edelivery.egov.bg/" TargetMode="Externa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http://www.chelopech.egov.bg" TargetMode="External"/><Relationship Id="rId31" Type="http://schemas.openxmlformats.org/officeDocument/2006/relationships/hyperlink" Target="http://www.chelopech.ego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mailto:Obshtina.Chelopech@chelopech.egov.bg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hyperlink" Target="http://www.chelopech.egov.b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501E-5D58-4193-B60F-3FF2C89B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15</cp:revision>
  <dcterms:created xsi:type="dcterms:W3CDTF">2020-06-08T07:15:00Z</dcterms:created>
  <dcterms:modified xsi:type="dcterms:W3CDTF">2021-02-25T10:07:00Z</dcterms:modified>
</cp:coreProperties>
</file>