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402" w:rsidRPr="002876AB" w:rsidRDefault="00281402" w:rsidP="002814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76AB">
        <w:rPr>
          <w:rFonts w:ascii="Times New Roman" w:hAnsi="Times New Roman" w:cs="Times New Roman"/>
          <w:sz w:val="28"/>
          <w:szCs w:val="28"/>
        </w:rPr>
        <w:t>ДО</w:t>
      </w:r>
    </w:p>
    <w:p w:rsidR="00281402" w:rsidRPr="002876AB" w:rsidRDefault="00281402" w:rsidP="002814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76AB">
        <w:rPr>
          <w:rFonts w:ascii="Times New Roman" w:hAnsi="Times New Roman" w:cs="Times New Roman"/>
          <w:sz w:val="28"/>
          <w:szCs w:val="28"/>
        </w:rPr>
        <w:t>Кмета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76AB">
        <w:rPr>
          <w:rFonts w:ascii="Times New Roman" w:hAnsi="Times New Roman" w:cs="Times New Roman"/>
          <w:sz w:val="28"/>
          <w:szCs w:val="28"/>
        </w:rPr>
        <w:t>на</w:t>
      </w:r>
    </w:p>
    <w:p w:rsidR="00281402" w:rsidRPr="002876AB" w:rsidRDefault="00281402" w:rsidP="002814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76AB">
        <w:rPr>
          <w:rFonts w:ascii="Times New Roman" w:hAnsi="Times New Roman" w:cs="Times New Roman"/>
          <w:sz w:val="28"/>
          <w:szCs w:val="28"/>
        </w:rPr>
        <w:t>Община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76AB">
        <w:rPr>
          <w:rFonts w:ascii="Times New Roman" w:hAnsi="Times New Roman" w:cs="Times New Roman"/>
          <w:sz w:val="28"/>
          <w:szCs w:val="28"/>
        </w:rPr>
        <w:t>Сухиндол</w:t>
      </w:r>
    </w:p>
    <w:p w:rsidR="00281402" w:rsidRPr="007F668F" w:rsidRDefault="00281402" w:rsidP="00281402">
      <w:pPr>
        <w:rPr>
          <w:rFonts w:ascii="Times New Roman" w:hAnsi="Times New Roman" w:cs="Times New Roman"/>
          <w:sz w:val="16"/>
          <w:szCs w:val="16"/>
        </w:rPr>
      </w:pPr>
    </w:p>
    <w:p w:rsidR="00281402" w:rsidRDefault="00281402" w:rsidP="00E3141E">
      <w:pPr>
        <w:spacing w:after="0" w:line="240" w:lineRule="auto"/>
        <w:jc w:val="center"/>
        <w:rPr>
          <w:rFonts w:ascii="Times New Roman" w:hAnsi="Times New Roman" w:cs="Times New Roman"/>
          <w:b/>
          <w:spacing w:val="120"/>
          <w:sz w:val="32"/>
          <w:szCs w:val="32"/>
        </w:rPr>
      </w:pPr>
      <w:r w:rsidRPr="002876AB">
        <w:rPr>
          <w:rFonts w:ascii="Times New Roman" w:hAnsi="Times New Roman" w:cs="Times New Roman"/>
          <w:b/>
          <w:spacing w:val="120"/>
          <w:sz w:val="32"/>
          <w:szCs w:val="32"/>
        </w:rPr>
        <w:t>ЗАЯВЛЕНИЕ</w:t>
      </w:r>
    </w:p>
    <w:p w:rsidR="002C1063" w:rsidRPr="003A7596" w:rsidRDefault="00485429" w:rsidP="00E3141E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542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 издаване на удостоверение за облагаеми имущества и декларирани данни по Закона за местните данъци и такси (ЗМДТ)</w:t>
      </w:r>
    </w:p>
    <w:p w:rsidR="002C1063" w:rsidRPr="003A7596" w:rsidRDefault="002C1063" w:rsidP="00281402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A7596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bg-BG"/>
        </w:rPr>
        <w:t>(Уникален</w:t>
      </w:r>
      <w:r w:rsidR="0028140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bg-BG"/>
        </w:rPr>
        <w:t xml:space="preserve"> </w:t>
      </w:r>
      <w:r w:rsidRPr="003A7596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bg-BG"/>
        </w:rPr>
        <w:t>идентификатор</w:t>
      </w:r>
      <w:r w:rsidR="0028140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bg-BG"/>
        </w:rPr>
        <w:t xml:space="preserve"> </w:t>
      </w:r>
      <w:r w:rsidRPr="003A7596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bg-BG"/>
        </w:rPr>
        <w:t>на</w:t>
      </w:r>
      <w:r w:rsidR="0028140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bg-BG"/>
        </w:rPr>
        <w:t xml:space="preserve"> </w:t>
      </w:r>
      <w:r w:rsidRPr="003A7596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bg-BG"/>
        </w:rPr>
        <w:t>административната</w:t>
      </w:r>
      <w:r w:rsidR="0028140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bg-BG"/>
        </w:rPr>
        <w:t xml:space="preserve"> </w:t>
      </w:r>
      <w:r w:rsidRPr="003A7596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bg-BG"/>
        </w:rPr>
        <w:t>услуга</w:t>
      </w:r>
      <w:r w:rsidR="0028140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bg-BG"/>
        </w:rPr>
        <w:t xml:space="preserve"> </w:t>
      </w:r>
      <w:r w:rsidRPr="003A7596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bg-BG"/>
        </w:rPr>
        <w:t>-</w:t>
      </w:r>
      <w:r w:rsidR="0028140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bg-BG"/>
        </w:rPr>
        <w:t xml:space="preserve"> </w:t>
      </w:r>
      <w:r w:rsidR="00485429" w:rsidRPr="00485429">
        <w:rPr>
          <w:rFonts w:ascii="Times New Roman" w:eastAsia="Times New Roman" w:hAnsi="Times New Roman" w:cs="Times New Roman"/>
          <w:b/>
          <w:color w:val="000000"/>
          <w:spacing w:val="5"/>
          <w:sz w:val="24"/>
          <w:szCs w:val="24"/>
          <w:lang w:eastAsia="bg-BG"/>
        </w:rPr>
        <w:t>2071</w:t>
      </w:r>
      <w:r w:rsidRPr="003A7596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bg-BG"/>
        </w:rPr>
        <w:t>)</w:t>
      </w:r>
    </w:p>
    <w:p w:rsidR="002C1063" w:rsidRPr="003A7596" w:rsidRDefault="002C1063" w:rsidP="00281402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C1063" w:rsidRPr="003A7596" w:rsidRDefault="002C1063" w:rsidP="00281402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8140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От</w:t>
      </w:r>
      <w:r w:rsidR="0028140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3A759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............................................................................................................................</w:t>
      </w:r>
      <w:r w:rsidR="0028140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</w:t>
      </w:r>
      <w:r w:rsidRPr="003A759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</w:t>
      </w:r>
      <w:r w:rsidR="0028140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3A759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,</w:t>
      </w:r>
    </w:p>
    <w:p w:rsidR="002C1063" w:rsidRPr="003A7596" w:rsidRDefault="002C1063" w:rsidP="00281402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A759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(</w:t>
      </w:r>
      <w:r w:rsidR="00281402" w:rsidRPr="003A759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собствено,</w:t>
      </w:r>
      <w:r w:rsidR="002814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 xml:space="preserve"> </w:t>
      </w:r>
      <w:r w:rsidR="00281402" w:rsidRPr="003A759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бащино</w:t>
      </w:r>
      <w:r w:rsidR="002814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 xml:space="preserve"> </w:t>
      </w:r>
      <w:r w:rsidR="00281402" w:rsidRPr="003A759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и</w:t>
      </w:r>
      <w:r w:rsidR="002814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 xml:space="preserve"> </w:t>
      </w:r>
      <w:r w:rsidR="00281402" w:rsidRPr="003A759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фамилно</w:t>
      </w:r>
      <w:r w:rsidR="002814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 xml:space="preserve"> </w:t>
      </w:r>
      <w:r w:rsidR="00281402" w:rsidRPr="003A759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име</w:t>
      </w:r>
      <w:r w:rsidR="0048542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 xml:space="preserve"> / </w:t>
      </w:r>
      <w:r w:rsidR="00485429" w:rsidRPr="0048542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наименование на юридическо лице</w:t>
      </w:r>
      <w:r w:rsidRPr="003A759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)</w:t>
      </w:r>
    </w:p>
    <w:p w:rsidR="002C1063" w:rsidRPr="003A7596" w:rsidRDefault="002C1063" w:rsidP="00E3141E">
      <w:pPr>
        <w:spacing w:after="0" w:line="259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8140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ЕГН</w:t>
      </w:r>
      <w:r w:rsidR="00485429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/ЕИК</w:t>
      </w:r>
      <w:r w:rsidR="0028140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3A759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</w:t>
      </w:r>
      <w:r w:rsidR="0048542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</w:t>
      </w:r>
      <w:r w:rsidRPr="003A759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.......,</w:t>
      </w:r>
      <w:r w:rsidR="0028140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485429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постоянен/настоящ</w:t>
      </w:r>
      <w:r w:rsidR="00281402" w:rsidRPr="00485429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r w:rsidRPr="00485429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адрес</w:t>
      </w:r>
      <w:r w:rsidR="00485429" w:rsidRPr="00485429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или адрес на управление на юридическото лице</w:t>
      </w:r>
      <w:r w:rsidRPr="00485429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:</w:t>
      </w:r>
      <w:r w:rsidR="00281402" w:rsidRPr="00485429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r w:rsidRPr="00485429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гр./с.</w:t>
      </w:r>
      <w:r w:rsidR="0028140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3A759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</w:t>
      </w:r>
      <w:r w:rsidR="0048542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</w:t>
      </w:r>
      <w:r w:rsidRPr="003A759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..................,</w:t>
      </w:r>
    </w:p>
    <w:p w:rsidR="002C1063" w:rsidRDefault="00281402" w:rsidP="00E3141E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8140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община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2C1063" w:rsidRPr="003A759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</w:t>
      </w:r>
      <w:r w:rsidR="002C1063" w:rsidRPr="003A759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2C1063" w:rsidRPr="0028140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област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.</w:t>
      </w:r>
      <w:r w:rsidR="002C1063" w:rsidRPr="003A759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2C1063" w:rsidRPr="0028140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ул.</w:t>
      </w:r>
      <w:r w:rsidRPr="0028140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r w:rsidR="002C1063" w:rsidRPr="0028140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(ж.к.)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2C1063" w:rsidRPr="003A759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2C1063" w:rsidRPr="0028140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тел.: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2C1063" w:rsidRPr="003A759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 w:rsidR="002C1063" w:rsidRPr="003A759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2C1063" w:rsidRPr="0028140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електронен</w:t>
      </w:r>
      <w:r w:rsidRPr="0028140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r w:rsidR="002C1063" w:rsidRPr="0028140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адрес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2C1063" w:rsidRPr="003A759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 w:rsidR="002C1063" w:rsidRPr="003A759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</w:t>
      </w:r>
    </w:p>
    <w:p w:rsidR="00485429" w:rsidRDefault="00485429" w:rsidP="00E3141E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85429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Юридическото лице се представлява 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: </w:t>
      </w:r>
      <w:r w:rsidRPr="0048542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……..</w:t>
      </w:r>
      <w:r w:rsidRPr="0048542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………………………………...</w:t>
      </w:r>
    </w:p>
    <w:p w:rsidR="00485429" w:rsidRDefault="00485429" w:rsidP="007F668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…………………………………………………………………………………………………...</w:t>
      </w:r>
    </w:p>
    <w:p w:rsidR="00485429" w:rsidRDefault="00485429" w:rsidP="007F668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5429">
        <w:rPr>
          <w:rFonts w:ascii="Times New Roman" w:eastAsia="Times New Roman" w:hAnsi="Times New Roman" w:cs="Times New Roman"/>
          <w:sz w:val="24"/>
          <w:szCs w:val="24"/>
          <w:lang w:eastAsia="bg-BG"/>
        </w:rPr>
        <w:t>(трите имена на представителя/пълномощника и ЕГН)</w:t>
      </w:r>
    </w:p>
    <w:p w:rsidR="00485429" w:rsidRPr="003A7596" w:rsidRDefault="00485429" w:rsidP="00485429">
      <w:pPr>
        <w:spacing w:after="0" w:line="36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5429">
        <w:rPr>
          <w:rFonts w:ascii="Times New Roman" w:eastAsia="Times New Roman" w:hAnsi="Times New Roman" w:cs="Times New Roman"/>
          <w:sz w:val="28"/>
          <w:szCs w:val="28"/>
          <w:lang w:eastAsia="bg-BG"/>
        </w:rPr>
        <w:t>№/дата на пълномощното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………………………………………………………………..</w:t>
      </w:r>
    </w:p>
    <w:p w:rsidR="00485429" w:rsidRDefault="002C1063" w:rsidP="007F668F">
      <w:pPr>
        <w:spacing w:after="0" w:line="240" w:lineRule="auto"/>
        <w:ind w:firstLine="284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281402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bg-BG"/>
        </w:rPr>
        <w:t>Заявявам</w:t>
      </w:r>
      <w:r w:rsidR="00281402" w:rsidRPr="0028140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r w:rsidRPr="0028140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желанието</w:t>
      </w:r>
      <w:r w:rsidR="00281402" w:rsidRPr="0028140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r w:rsidRPr="0028140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си</w:t>
      </w:r>
      <w:r w:rsidR="00281402" w:rsidRPr="0028140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r w:rsidRPr="0028140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да</w:t>
      </w:r>
      <w:r w:rsidR="00281402" w:rsidRPr="0028140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r w:rsidRPr="0028140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ми</w:t>
      </w:r>
      <w:r w:rsidR="00281402" w:rsidRPr="0028140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r w:rsidRPr="0028140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бъде</w:t>
      </w:r>
      <w:r w:rsidR="00281402" w:rsidRPr="0028140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r w:rsidRPr="0028140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издадено</w:t>
      </w:r>
      <w:r w:rsidR="00281402" w:rsidRPr="0028140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r w:rsidR="00485429" w:rsidRPr="00485429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удостоверение за облагаеми имущества и декларирани данни по ЗМДТ, което ми е необходимо във връзка с</w:t>
      </w:r>
      <w:r w:rsidR="00485429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r w:rsidR="0048542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</w:t>
      </w:r>
      <w:r w:rsidRPr="0028140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</w:t>
      </w:r>
      <w:r w:rsidR="0048542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</w:t>
      </w:r>
      <w:r w:rsidRPr="0028140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......................,</w:t>
      </w:r>
      <w:r w:rsidR="00281402" w:rsidRPr="0028140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</w:p>
    <w:p w:rsidR="002C1063" w:rsidRPr="00281402" w:rsidRDefault="002C1063" w:rsidP="00281402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28140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Прилагам</w:t>
      </w:r>
      <w:r w:rsidR="00281402" w:rsidRPr="0028140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r w:rsidRPr="0028140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документ</w:t>
      </w:r>
      <w:r w:rsidR="00281402" w:rsidRPr="0028140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r w:rsidRPr="0028140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за</w:t>
      </w:r>
      <w:r w:rsidR="00281402" w:rsidRPr="0028140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r w:rsidRPr="0028140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платена</w:t>
      </w:r>
      <w:r w:rsidR="00281402" w:rsidRPr="0028140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r w:rsidRPr="0028140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такса,</w:t>
      </w:r>
      <w:r w:rsidR="00281402" w:rsidRPr="0028140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r w:rsidRPr="0028140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освен</w:t>
      </w:r>
      <w:r w:rsidR="00281402" w:rsidRPr="0028140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r w:rsidRPr="0028140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ако</w:t>
      </w:r>
      <w:r w:rsidR="00281402" w:rsidRPr="0028140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r w:rsidRPr="0028140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плащането</w:t>
      </w:r>
      <w:r w:rsidR="00281402" w:rsidRPr="0028140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r w:rsidRPr="0028140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е</w:t>
      </w:r>
      <w:r w:rsidR="00281402" w:rsidRPr="0028140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r w:rsidRPr="0028140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извършено</w:t>
      </w:r>
      <w:r w:rsidR="00281402" w:rsidRPr="0028140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r w:rsidRPr="0028140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по</w:t>
      </w:r>
      <w:r w:rsidR="00281402" w:rsidRPr="0028140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r w:rsidRPr="0028140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електронен</w:t>
      </w:r>
      <w:r w:rsidR="00281402" w:rsidRPr="0028140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r w:rsidRPr="0028140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път.</w:t>
      </w:r>
    </w:p>
    <w:p w:rsidR="002C1063" w:rsidRPr="00281402" w:rsidRDefault="002C1063" w:rsidP="00281402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281402">
        <w:rPr>
          <w:rFonts w:ascii="Wingdings 2" w:eastAsia="Times New Roman" w:hAnsi="Wingdings 2" w:cs="Times New Roman"/>
          <w:sz w:val="28"/>
          <w:szCs w:val="28"/>
          <w:lang w:eastAsia="bg-BG"/>
        </w:rPr>
        <w:t></w:t>
      </w:r>
      <w:r w:rsidR="00281402" w:rsidRPr="0028140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28140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Плащането</w:t>
      </w:r>
      <w:r w:rsidR="00281402" w:rsidRPr="0028140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r w:rsidRPr="0028140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е</w:t>
      </w:r>
      <w:r w:rsidR="00281402" w:rsidRPr="0028140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r w:rsidRPr="0028140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извършено</w:t>
      </w:r>
      <w:r w:rsidR="00281402" w:rsidRPr="0028140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r w:rsidRPr="0028140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по</w:t>
      </w:r>
      <w:r w:rsidR="00281402" w:rsidRPr="0028140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r w:rsidRPr="0028140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електронен</w:t>
      </w:r>
      <w:r w:rsidR="00281402" w:rsidRPr="0028140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r w:rsidRPr="0028140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път</w:t>
      </w:r>
      <w:r w:rsidR="00281402" w:rsidRPr="0028140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r w:rsidRPr="0028140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(</w:t>
      </w:r>
      <w:r w:rsidRPr="002814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bg-BG"/>
        </w:rPr>
        <w:t>отбележете</w:t>
      </w:r>
      <w:r w:rsidR="00281402" w:rsidRPr="002814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bg-BG"/>
        </w:rPr>
        <w:t xml:space="preserve"> </w:t>
      </w:r>
      <w:r w:rsidRPr="002814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bg-BG"/>
        </w:rPr>
        <w:t>със</w:t>
      </w:r>
      <w:r w:rsidR="00281402" w:rsidRPr="002814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bg-BG"/>
        </w:rPr>
        <w:t xml:space="preserve"> </w:t>
      </w:r>
      <w:r w:rsidRPr="002814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bg-BG"/>
        </w:rPr>
        <w:t>знак</w:t>
      </w:r>
      <w:r w:rsidR="00281402" w:rsidRPr="0028140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r w:rsidRPr="00281402">
        <w:rPr>
          <w:rFonts w:ascii="Wingdings 2" w:eastAsia="Times New Roman" w:hAnsi="Wingdings 2" w:cs="Times New Roman"/>
          <w:color w:val="000000"/>
          <w:sz w:val="28"/>
          <w:szCs w:val="28"/>
          <w:lang w:eastAsia="bg-BG"/>
        </w:rPr>
        <w:t></w:t>
      </w:r>
      <w:r w:rsidRPr="0028140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,</w:t>
      </w:r>
      <w:r w:rsidR="00281402" w:rsidRPr="0028140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r w:rsidRPr="002814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bg-BG"/>
        </w:rPr>
        <w:t>когато</w:t>
      </w:r>
      <w:r w:rsidR="00281402" w:rsidRPr="002814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bg-BG"/>
        </w:rPr>
        <w:t xml:space="preserve"> </w:t>
      </w:r>
      <w:r w:rsidRPr="002814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bg-BG"/>
        </w:rPr>
        <w:t>плащането</w:t>
      </w:r>
      <w:r w:rsidR="00281402" w:rsidRPr="002814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bg-BG"/>
        </w:rPr>
        <w:t xml:space="preserve"> </w:t>
      </w:r>
      <w:r w:rsidRPr="002814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bg-BG"/>
        </w:rPr>
        <w:t>е</w:t>
      </w:r>
      <w:r w:rsidR="00281402" w:rsidRPr="002814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bg-BG"/>
        </w:rPr>
        <w:t xml:space="preserve"> </w:t>
      </w:r>
      <w:r w:rsidRPr="002814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bg-BG"/>
        </w:rPr>
        <w:t>извършено</w:t>
      </w:r>
      <w:r w:rsidR="00281402" w:rsidRPr="002814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bg-BG"/>
        </w:rPr>
        <w:t xml:space="preserve"> </w:t>
      </w:r>
      <w:r w:rsidRPr="002814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bg-BG"/>
        </w:rPr>
        <w:t>по</w:t>
      </w:r>
      <w:r w:rsidR="00281402" w:rsidRPr="002814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bg-BG"/>
        </w:rPr>
        <w:t xml:space="preserve"> </w:t>
      </w:r>
      <w:r w:rsidRPr="002814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bg-BG"/>
        </w:rPr>
        <w:t>електронен</w:t>
      </w:r>
      <w:r w:rsidR="00281402" w:rsidRPr="002814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bg-BG"/>
        </w:rPr>
        <w:t xml:space="preserve"> </w:t>
      </w:r>
      <w:r w:rsidRPr="002814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bg-BG"/>
        </w:rPr>
        <w:t>път</w:t>
      </w:r>
      <w:r w:rsidRPr="0028140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).</w:t>
      </w:r>
    </w:p>
    <w:p w:rsidR="002C1063" w:rsidRPr="00281402" w:rsidRDefault="002C1063" w:rsidP="00281402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28140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Желая</w:t>
      </w:r>
      <w:r w:rsidR="00281402" w:rsidRPr="0028140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r w:rsidRPr="0028140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издаденият</w:t>
      </w:r>
      <w:r w:rsidR="00281402" w:rsidRPr="0028140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r w:rsidRPr="0028140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индивидуален</w:t>
      </w:r>
      <w:r w:rsidR="00281402" w:rsidRPr="0028140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r w:rsidRPr="0028140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административен</w:t>
      </w:r>
      <w:r w:rsidR="00281402" w:rsidRPr="0028140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r w:rsidRPr="0028140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акт</w:t>
      </w:r>
      <w:r w:rsidR="00281402" w:rsidRPr="0028140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r w:rsidRPr="0028140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да</w:t>
      </w:r>
      <w:r w:rsidR="00281402" w:rsidRPr="0028140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r w:rsidRPr="0028140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бъде</w:t>
      </w:r>
      <w:r w:rsidR="00281402" w:rsidRPr="0028140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r w:rsidRPr="0028140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получен:</w:t>
      </w:r>
    </w:p>
    <w:p w:rsidR="002C1063" w:rsidRPr="00281402" w:rsidRDefault="002C1063" w:rsidP="00281402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281402">
        <w:rPr>
          <w:rFonts w:ascii="Wingdings 2" w:eastAsia="Times New Roman" w:hAnsi="Wingdings 2" w:cs="Times New Roman"/>
          <w:sz w:val="28"/>
          <w:szCs w:val="28"/>
          <w:lang w:eastAsia="bg-BG"/>
        </w:rPr>
        <w:t></w:t>
      </w:r>
      <w:r w:rsidR="00281402" w:rsidRPr="0028140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28140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Лично</w:t>
      </w:r>
      <w:r w:rsidR="00281402" w:rsidRPr="0028140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r w:rsidRPr="0028140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от</w:t>
      </w:r>
      <w:r w:rsidR="00281402" w:rsidRPr="0028140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r w:rsidRPr="0028140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ЦАО</w:t>
      </w:r>
    </w:p>
    <w:p w:rsidR="00281402" w:rsidRDefault="002C1063" w:rsidP="00281402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281402">
        <w:rPr>
          <w:rFonts w:ascii="Wingdings 2" w:eastAsia="Times New Roman" w:hAnsi="Wingdings 2" w:cs="Times New Roman"/>
          <w:sz w:val="28"/>
          <w:szCs w:val="28"/>
          <w:lang w:eastAsia="bg-BG"/>
        </w:rPr>
        <w:t></w:t>
      </w:r>
      <w:r w:rsidR="00281402" w:rsidRPr="0028140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28140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Чрез</w:t>
      </w:r>
      <w:r w:rsidR="00281402" w:rsidRPr="0028140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r w:rsidRPr="0028140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лицензиран</w:t>
      </w:r>
      <w:r w:rsidR="00281402" w:rsidRPr="0028140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r w:rsidRPr="0028140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пощенски</w:t>
      </w:r>
      <w:r w:rsidR="00281402" w:rsidRPr="0028140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r w:rsidRPr="0028140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оператор</w:t>
      </w:r>
      <w:r w:rsidR="00281402" w:rsidRPr="0028140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r w:rsidRPr="0028140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на</w:t>
      </w:r>
      <w:r w:rsidR="00281402" w:rsidRPr="0028140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r w:rsidRPr="0028140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адрес:</w:t>
      </w:r>
      <w:r w:rsidR="00281402" w:rsidRPr="0028140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r w:rsidRPr="0028140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.................</w:t>
      </w:r>
      <w:r w:rsidR="00E3141E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...</w:t>
      </w:r>
      <w:r w:rsidRPr="0028140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......................</w:t>
      </w:r>
    </w:p>
    <w:p w:rsidR="007F668F" w:rsidRDefault="002C1063" w:rsidP="00E3141E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28140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.............................................................................</w:t>
      </w:r>
      <w:r w:rsidR="0028140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................</w:t>
      </w:r>
      <w:r w:rsidRPr="0028140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.....................</w:t>
      </w:r>
      <w:r w:rsidR="00E3141E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...</w:t>
      </w:r>
      <w:r w:rsidRPr="0028140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..</w:t>
      </w:r>
      <w:r w:rsidR="007F668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.......</w:t>
      </w:r>
      <w:r w:rsidRPr="0028140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.</w:t>
      </w:r>
    </w:p>
    <w:p w:rsidR="002C1063" w:rsidRPr="00281402" w:rsidRDefault="002C1063" w:rsidP="00E3141E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28140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като</w:t>
      </w:r>
      <w:r w:rsidR="00281402" w:rsidRPr="0028140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r w:rsidRPr="0028140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декларирам,</w:t>
      </w:r>
      <w:r w:rsidR="00281402" w:rsidRPr="0028140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r w:rsidRPr="0028140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че</w:t>
      </w:r>
      <w:r w:rsidR="00281402" w:rsidRPr="0028140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r w:rsidRPr="0028140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пощенските</w:t>
      </w:r>
      <w:r w:rsidR="00281402" w:rsidRPr="0028140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r w:rsidRPr="0028140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разходи</w:t>
      </w:r>
      <w:r w:rsidR="00281402" w:rsidRPr="0028140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r w:rsidRPr="0028140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са</w:t>
      </w:r>
      <w:r w:rsidR="00281402" w:rsidRPr="0028140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r w:rsidRPr="0028140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за</w:t>
      </w:r>
      <w:r w:rsidR="00281402" w:rsidRPr="0028140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r w:rsidRPr="0028140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моя</w:t>
      </w:r>
      <w:r w:rsidR="00281402" w:rsidRPr="0028140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r w:rsidRPr="0028140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сметка,</w:t>
      </w:r>
      <w:r w:rsidR="00281402" w:rsidRPr="0028140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r w:rsidRPr="0028140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платими</w:t>
      </w:r>
      <w:r w:rsidR="00281402" w:rsidRPr="0028140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r w:rsidRPr="0028140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при</w:t>
      </w:r>
      <w:r w:rsidR="00281402" w:rsidRPr="0028140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r w:rsidRPr="0028140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получаването</w:t>
      </w:r>
      <w:r w:rsidR="00281402" w:rsidRPr="0028140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r w:rsidRPr="0028140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на</w:t>
      </w:r>
      <w:r w:rsidR="00281402" w:rsidRPr="0028140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r w:rsidRPr="0028140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акта</w:t>
      </w:r>
      <w:r w:rsidR="00281402" w:rsidRPr="0028140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r w:rsidRPr="0028140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за</w:t>
      </w:r>
      <w:r w:rsidR="00281402" w:rsidRPr="0028140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r w:rsidRPr="0028140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вътрешни</w:t>
      </w:r>
      <w:r w:rsidR="00281402" w:rsidRPr="0028140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r w:rsidRPr="0028140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пощенски</w:t>
      </w:r>
      <w:r w:rsidR="00281402" w:rsidRPr="0028140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r w:rsidRPr="0028140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пратки,</w:t>
      </w:r>
      <w:r w:rsidR="00281402" w:rsidRPr="0028140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r w:rsidRPr="0028140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и</w:t>
      </w:r>
      <w:r w:rsidR="00281402" w:rsidRPr="0028140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r w:rsidRPr="0028140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съм</w:t>
      </w:r>
      <w:r w:rsidR="00281402" w:rsidRPr="0028140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r w:rsidRPr="0028140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съгласен</w:t>
      </w:r>
      <w:r w:rsidR="00281402" w:rsidRPr="0028140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r w:rsidRPr="0028140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документите</w:t>
      </w:r>
      <w:r w:rsidR="00281402" w:rsidRPr="0028140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r w:rsidRPr="0028140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да</w:t>
      </w:r>
      <w:r w:rsidR="00281402" w:rsidRPr="0028140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r w:rsidRPr="0028140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бъдат</w:t>
      </w:r>
      <w:r w:rsidR="00281402" w:rsidRPr="0028140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r w:rsidRPr="0028140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пренасяни</w:t>
      </w:r>
      <w:r w:rsidR="00281402" w:rsidRPr="0028140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r w:rsidRPr="0028140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от</w:t>
      </w:r>
      <w:r w:rsidR="00281402" w:rsidRPr="0028140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r w:rsidRPr="0028140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оператора</w:t>
      </w:r>
      <w:r w:rsidR="00281402" w:rsidRPr="0028140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r w:rsidRPr="0028140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за</w:t>
      </w:r>
      <w:r w:rsidR="00281402" w:rsidRPr="0028140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r w:rsidRPr="0028140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служебни</w:t>
      </w:r>
      <w:r w:rsidR="00281402" w:rsidRPr="0028140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r w:rsidRPr="0028140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цели.</w:t>
      </w:r>
      <w:r w:rsidR="00281402" w:rsidRPr="0028140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r w:rsidRPr="0028140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Индивидуалният</w:t>
      </w:r>
      <w:r w:rsidR="00281402" w:rsidRPr="0028140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r w:rsidRPr="0028140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административен</w:t>
      </w:r>
      <w:r w:rsidR="00281402" w:rsidRPr="0028140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r w:rsidRPr="0028140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акт</w:t>
      </w:r>
      <w:r w:rsidR="00281402" w:rsidRPr="0028140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r w:rsidRPr="0028140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да</w:t>
      </w:r>
      <w:r w:rsidR="00281402" w:rsidRPr="0028140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r w:rsidRPr="0028140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бъде</w:t>
      </w:r>
      <w:r w:rsidR="00281402" w:rsidRPr="0028140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r w:rsidRPr="0028140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изпратен:</w:t>
      </w:r>
    </w:p>
    <w:p w:rsidR="002C1063" w:rsidRPr="00281402" w:rsidRDefault="002C1063" w:rsidP="00281402">
      <w:pPr>
        <w:spacing w:after="0" w:line="240" w:lineRule="auto"/>
        <w:ind w:left="283"/>
        <w:textAlignment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28140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•</w:t>
      </w:r>
      <w:r w:rsidR="00281402" w:rsidRPr="0028140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r w:rsidRPr="0028140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като</w:t>
      </w:r>
      <w:r w:rsidR="00281402" w:rsidRPr="0028140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r w:rsidRPr="0028140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вътрешна</w:t>
      </w:r>
      <w:r w:rsidR="00281402" w:rsidRPr="0028140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r w:rsidRPr="0028140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препоръчана</w:t>
      </w:r>
      <w:r w:rsidR="00281402" w:rsidRPr="0028140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r w:rsidRPr="0028140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пощенска</w:t>
      </w:r>
      <w:r w:rsidR="00281402" w:rsidRPr="0028140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r w:rsidRPr="0028140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пратка;</w:t>
      </w:r>
    </w:p>
    <w:p w:rsidR="002C1063" w:rsidRPr="00281402" w:rsidRDefault="002C1063" w:rsidP="00281402">
      <w:pPr>
        <w:spacing w:after="0" w:line="240" w:lineRule="auto"/>
        <w:ind w:left="283"/>
        <w:textAlignment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28140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•</w:t>
      </w:r>
      <w:r w:rsidR="00281402" w:rsidRPr="0028140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r w:rsidRPr="0028140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като</w:t>
      </w:r>
      <w:r w:rsidR="00281402" w:rsidRPr="0028140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r w:rsidRPr="0028140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вътрешна</w:t>
      </w:r>
      <w:r w:rsidR="00281402" w:rsidRPr="0028140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r w:rsidRPr="0028140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куриерска</w:t>
      </w:r>
      <w:r w:rsidR="00281402" w:rsidRPr="0028140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r w:rsidRPr="0028140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пратка;</w:t>
      </w:r>
    </w:p>
    <w:p w:rsidR="002C1063" w:rsidRPr="00281402" w:rsidRDefault="002C1063" w:rsidP="00281402">
      <w:pPr>
        <w:spacing w:after="0" w:line="240" w:lineRule="auto"/>
        <w:ind w:left="283"/>
        <w:textAlignment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28140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•</w:t>
      </w:r>
      <w:r w:rsidR="00281402" w:rsidRPr="0028140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r w:rsidRPr="0028140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като</w:t>
      </w:r>
      <w:r w:rsidR="00281402" w:rsidRPr="0028140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r w:rsidRPr="0028140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международна</w:t>
      </w:r>
      <w:r w:rsidR="00281402" w:rsidRPr="0028140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r w:rsidRPr="0028140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препоръчана</w:t>
      </w:r>
      <w:r w:rsidR="00281402" w:rsidRPr="0028140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r w:rsidRPr="0028140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пощенска</w:t>
      </w:r>
      <w:r w:rsidR="00281402" w:rsidRPr="0028140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r w:rsidRPr="0028140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пратка.</w:t>
      </w:r>
    </w:p>
    <w:p w:rsidR="002C1063" w:rsidRPr="00281402" w:rsidRDefault="002C1063" w:rsidP="00281402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281402">
        <w:rPr>
          <w:rFonts w:ascii="Wingdings 2" w:eastAsia="Times New Roman" w:hAnsi="Wingdings 2" w:cs="Times New Roman"/>
          <w:sz w:val="28"/>
          <w:szCs w:val="28"/>
          <w:lang w:eastAsia="bg-BG"/>
        </w:rPr>
        <w:t></w:t>
      </w:r>
      <w:r w:rsidR="00281402" w:rsidRPr="0028140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28140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По</w:t>
      </w:r>
      <w:r w:rsidR="00281402" w:rsidRPr="0028140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r w:rsidRPr="0028140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електронен</w:t>
      </w:r>
      <w:r w:rsidR="00281402" w:rsidRPr="0028140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r w:rsidRPr="0028140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път</w:t>
      </w:r>
      <w:r w:rsidR="00281402" w:rsidRPr="0028140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r w:rsidRPr="0028140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на</w:t>
      </w:r>
      <w:r w:rsidR="00281402" w:rsidRPr="0028140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r w:rsidRPr="0028140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електронен</w:t>
      </w:r>
      <w:r w:rsidR="00281402" w:rsidRPr="0028140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r w:rsidRPr="0028140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адрес..........................................................</w:t>
      </w:r>
    </w:p>
    <w:p w:rsidR="002C1063" w:rsidRDefault="002C1063" w:rsidP="00281402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E3141E" w:rsidRDefault="00E3141E" w:rsidP="00281402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2C1063" w:rsidRDefault="002C1063" w:rsidP="00281402">
      <w:pPr>
        <w:tabs>
          <w:tab w:val="left" w:pos="6096"/>
        </w:tabs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8140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Дата:</w:t>
      </w:r>
      <w:r w:rsidR="00281402" w:rsidRPr="0028140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r w:rsidRPr="0028140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.......................</w:t>
      </w:r>
      <w:r w:rsidR="00281402" w:rsidRPr="0028140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ab/>
      </w:r>
      <w:r w:rsidRPr="00281402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Заявител:</w:t>
      </w:r>
      <w:r w:rsidR="0028140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3A759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</w:t>
      </w:r>
    </w:p>
    <w:p w:rsidR="008D00D7" w:rsidRDefault="007F668F" w:rsidP="007F668F">
      <w:pPr>
        <w:ind w:firstLine="7655"/>
      </w:pPr>
      <w:r w:rsidRPr="007F668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(подпис)</w:t>
      </w:r>
      <w:bookmarkStart w:id="0" w:name="_GoBack"/>
      <w:bookmarkEnd w:id="0"/>
    </w:p>
    <w:sectPr w:rsidR="008D00D7" w:rsidSect="007F668F">
      <w:pgSz w:w="11906" w:h="16838"/>
      <w:pgMar w:top="127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057"/>
    <w:rsid w:val="00281402"/>
    <w:rsid w:val="002C1063"/>
    <w:rsid w:val="003A7596"/>
    <w:rsid w:val="00485429"/>
    <w:rsid w:val="005C2057"/>
    <w:rsid w:val="007F668F"/>
    <w:rsid w:val="008D00D7"/>
    <w:rsid w:val="00C124B1"/>
    <w:rsid w:val="00E31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CE93C5"/>
  <w15:docId w15:val="{2B24220E-75B8-44A3-ACC1-052FF43AC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10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A7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newdocreference">
    <w:name w:val="newdocreference"/>
    <w:basedOn w:val="a0"/>
    <w:rsid w:val="003A7596"/>
  </w:style>
  <w:style w:type="character" w:styleId="a4">
    <w:name w:val="Emphasis"/>
    <w:basedOn w:val="a0"/>
    <w:uiPriority w:val="20"/>
    <w:qFormat/>
    <w:rsid w:val="003A7596"/>
    <w:rPr>
      <w:i/>
      <w:iCs/>
    </w:rPr>
  </w:style>
  <w:style w:type="paragraph" w:customStyle="1" w:styleId="buttons">
    <w:name w:val="buttons"/>
    <w:basedOn w:val="a"/>
    <w:rsid w:val="003A7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Hyperlink"/>
    <w:basedOn w:val="a0"/>
    <w:uiPriority w:val="99"/>
    <w:semiHidden/>
    <w:unhideWhenUsed/>
    <w:rsid w:val="003A7596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3A7596"/>
    <w:rPr>
      <w:color w:val="800080"/>
      <w:u w:val="single"/>
    </w:rPr>
  </w:style>
  <w:style w:type="character" w:customStyle="1" w:styleId="samedocreference">
    <w:name w:val="samedocreference"/>
    <w:basedOn w:val="a0"/>
    <w:rsid w:val="003A7596"/>
  </w:style>
  <w:style w:type="paragraph" w:styleId="a7">
    <w:name w:val="Balloon Text"/>
    <w:basedOn w:val="a"/>
    <w:link w:val="a8"/>
    <w:uiPriority w:val="99"/>
    <w:semiHidden/>
    <w:unhideWhenUsed/>
    <w:rsid w:val="003A75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3A75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6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06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8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20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90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Suhindol</dc:creator>
  <cp:keywords/>
  <dc:description/>
  <cp:lastModifiedBy>obsuhindol-scan-pc</cp:lastModifiedBy>
  <cp:revision>3</cp:revision>
  <cp:lastPrinted>2021-11-26T06:52:00Z</cp:lastPrinted>
  <dcterms:created xsi:type="dcterms:W3CDTF">2021-11-26T10:01:00Z</dcterms:created>
  <dcterms:modified xsi:type="dcterms:W3CDTF">2021-11-26T10:14:00Z</dcterms:modified>
</cp:coreProperties>
</file>