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E32F" w14:textId="77777777" w:rsidR="00E004A3" w:rsidRPr="00656874" w:rsidRDefault="00E004A3" w:rsidP="00E004A3">
      <w:pPr>
        <w:ind w:left="6300" w:right="66"/>
        <w:rPr>
          <w:b/>
          <w:bCs/>
        </w:rPr>
      </w:pPr>
      <w:r w:rsidRPr="00656874">
        <w:rPr>
          <w:b/>
          <w:bCs/>
        </w:rPr>
        <w:t>ДО</w:t>
      </w:r>
    </w:p>
    <w:p w14:paraId="6D89614E" w14:textId="77777777" w:rsidR="00E004A3" w:rsidRDefault="00E004A3" w:rsidP="00E004A3">
      <w:pPr>
        <w:ind w:left="6300" w:right="66"/>
        <w:rPr>
          <w:b/>
          <w:bCs/>
        </w:rPr>
      </w:pPr>
      <w:r w:rsidRPr="00656874">
        <w:rPr>
          <w:b/>
          <w:bCs/>
        </w:rPr>
        <w:t>КМЕТ НА</w:t>
      </w:r>
    </w:p>
    <w:p w14:paraId="4A66E85E" w14:textId="77777777" w:rsidR="00E004A3" w:rsidRPr="00656874" w:rsidRDefault="00E004A3" w:rsidP="00E004A3">
      <w:pPr>
        <w:ind w:left="6300" w:right="66"/>
        <w:rPr>
          <w:b/>
          <w:bCs/>
        </w:rPr>
      </w:pPr>
      <w:r w:rsidRPr="00656874">
        <w:rPr>
          <w:b/>
          <w:bCs/>
        </w:rPr>
        <w:t>СО – РАЙОН „ИЗГРЕВ“</w:t>
      </w:r>
    </w:p>
    <w:p w14:paraId="68EF8AEC" w14:textId="06D84E9D" w:rsidR="00174C20" w:rsidRDefault="00174C20">
      <w:pPr>
        <w:spacing w:after="58" w:line="259" w:lineRule="auto"/>
        <w:ind w:left="59" w:right="0" w:firstLine="0"/>
        <w:jc w:val="center"/>
      </w:pPr>
    </w:p>
    <w:p w14:paraId="48B16F74" w14:textId="77777777" w:rsidR="00174C20" w:rsidRDefault="00E004A3">
      <w:pPr>
        <w:spacing w:after="63" w:line="259" w:lineRule="auto"/>
        <w:ind w:right="3"/>
        <w:jc w:val="center"/>
      </w:pPr>
      <w:r>
        <w:rPr>
          <w:b/>
        </w:rPr>
        <w:t>ЗАЯВЛЕНИЕ</w:t>
      </w:r>
      <w:r>
        <w:t xml:space="preserve"> </w:t>
      </w:r>
    </w:p>
    <w:p w14:paraId="5A0D884F" w14:textId="77777777" w:rsidR="00174C20" w:rsidRDefault="00E004A3">
      <w:pPr>
        <w:spacing w:after="5" w:line="259" w:lineRule="auto"/>
        <w:ind w:right="7"/>
        <w:jc w:val="center"/>
      </w:pPr>
      <w:r>
        <w:rPr>
          <w:b/>
        </w:rPr>
        <w:t>за регистрация на сдружение на собствениците по чл. 29, ал. 1 ЗУЕС</w:t>
      </w:r>
      <w:r>
        <w:t xml:space="preserve"> </w:t>
      </w:r>
    </w:p>
    <w:p w14:paraId="5433305D" w14:textId="77777777" w:rsidR="00174C20" w:rsidRDefault="00E004A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4AD34EAE" w14:textId="77777777" w:rsidR="00174C20" w:rsidRDefault="00E004A3">
      <w:pPr>
        <w:ind w:left="-5" w:right="0"/>
      </w:pPr>
      <w:r>
        <w:t>от ..………………………………………………………..</w:t>
      </w:r>
      <w:r>
        <w:t xml:space="preserve">…...........................................................…., </w:t>
      </w:r>
    </w:p>
    <w:p w14:paraId="277E3C75" w14:textId="77777777" w:rsidR="00174C20" w:rsidRDefault="00E004A3">
      <w:pPr>
        <w:spacing w:after="23" w:line="259" w:lineRule="auto"/>
        <w:ind w:left="0" w:right="5" w:firstLine="0"/>
        <w:jc w:val="center"/>
      </w:pPr>
      <w:r>
        <w:rPr>
          <w:i/>
        </w:rPr>
        <w:t>(име, презиме, фамилия)</w:t>
      </w:r>
      <w:r>
        <w:t xml:space="preserve"> </w:t>
      </w:r>
    </w:p>
    <w:p w14:paraId="30E226C7" w14:textId="77777777" w:rsidR="00174C20" w:rsidRDefault="00E004A3">
      <w:pPr>
        <w:ind w:left="-5" w:right="0"/>
      </w:pPr>
      <w:r>
        <w:t xml:space="preserve">председател на управителен съвет (управител) на сдружението на собствениците  </w:t>
      </w:r>
    </w:p>
    <w:p w14:paraId="6EF664B3" w14:textId="77777777" w:rsidR="00174C20" w:rsidRDefault="00E004A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7D822102" w14:textId="77777777" w:rsidR="00174C20" w:rsidRDefault="00E004A3">
      <w:pPr>
        <w:spacing w:after="14" w:line="261" w:lineRule="auto"/>
        <w:ind w:left="0" w:right="0" w:firstLine="0"/>
        <w:jc w:val="center"/>
      </w:pPr>
      <w:r>
        <w:t xml:space="preserve">…………………………………………………..................................................................................…. </w:t>
      </w:r>
      <w:r>
        <w:rPr>
          <w:i/>
        </w:rPr>
        <w:t>(наименование на сдружението)</w:t>
      </w:r>
      <w:r>
        <w:rPr>
          <w:i/>
          <w:vertAlign w:val="superscript"/>
        </w:rPr>
        <w:footnoteReference w:id="1"/>
      </w:r>
      <w:r>
        <w:rPr>
          <w:i/>
          <w:vertAlign w:val="superscript"/>
        </w:rPr>
        <w:t xml:space="preserve"> </w:t>
      </w:r>
    </w:p>
    <w:p w14:paraId="04393ED8" w14:textId="77777777" w:rsidR="00174C20" w:rsidRDefault="00E004A3">
      <w:pPr>
        <w:spacing w:after="53" w:line="259" w:lineRule="auto"/>
        <w:ind w:left="0" w:right="0" w:firstLine="0"/>
        <w:jc w:val="left"/>
      </w:pPr>
      <w:r>
        <w:t xml:space="preserve"> </w:t>
      </w:r>
    </w:p>
    <w:p w14:paraId="232C945A" w14:textId="77777777" w:rsidR="00174C20" w:rsidRDefault="00E004A3">
      <w:pPr>
        <w:ind w:left="-5" w:right="0"/>
      </w:pPr>
      <w:r>
        <w:t xml:space="preserve">в сграда, намираща се в гр. ………………, ул./ж.к. ………………………….., № …, бл. …, вх. .... </w:t>
      </w:r>
    </w:p>
    <w:p w14:paraId="0043F6CC" w14:textId="77777777" w:rsidR="00174C20" w:rsidRDefault="00E004A3">
      <w:pPr>
        <w:spacing w:after="54" w:line="259" w:lineRule="auto"/>
        <w:ind w:left="0" w:right="0" w:firstLine="0"/>
        <w:jc w:val="left"/>
      </w:pPr>
      <w:r>
        <w:t xml:space="preserve"> </w:t>
      </w:r>
    </w:p>
    <w:p w14:paraId="4A5FA921" w14:textId="77777777" w:rsidR="00174C20" w:rsidRDefault="00E004A3">
      <w:pPr>
        <w:ind w:left="-5" w:right="0"/>
      </w:pPr>
      <w:r>
        <w:t xml:space="preserve">УВАЖАЕМА/И ГОСПОЖО/ГОСПОДИН КМЕТ, </w:t>
      </w:r>
    </w:p>
    <w:p w14:paraId="52E83998" w14:textId="77777777" w:rsidR="00174C20" w:rsidRDefault="00E004A3">
      <w:pPr>
        <w:ind w:left="-5" w:right="0"/>
      </w:pPr>
      <w:r>
        <w:t xml:space="preserve">В изпълнение на чл. 29 ЗУЕС предоставям необходимите данни за регистрация на сдружението на собствениците в публичен регистър. </w:t>
      </w:r>
    </w:p>
    <w:p w14:paraId="31F665F2" w14:textId="77777777" w:rsidR="00174C20" w:rsidRDefault="00E004A3">
      <w:pPr>
        <w:ind w:left="-5" w:right="0"/>
      </w:pPr>
      <w:r>
        <w:t xml:space="preserve">Сдружението на собствениците е създадено на учредително събрание, проведено на </w:t>
      </w:r>
    </w:p>
    <w:p w14:paraId="54B1B3B4" w14:textId="77777777" w:rsidR="00174C20" w:rsidRDefault="00E004A3">
      <w:pPr>
        <w:ind w:left="-5" w:right="0"/>
      </w:pPr>
      <w:r>
        <w:t xml:space="preserve">……………………………г. </w:t>
      </w:r>
    </w:p>
    <w:p w14:paraId="4047E279" w14:textId="77777777" w:rsidR="00174C20" w:rsidRDefault="00E004A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09" w:type="dxa"/>
        <w:tblInd w:w="71" w:type="dxa"/>
        <w:tblCellMar>
          <w:top w:w="35" w:type="dxa"/>
          <w:left w:w="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40"/>
        <w:gridCol w:w="1841"/>
        <w:gridCol w:w="1844"/>
        <w:gridCol w:w="1984"/>
      </w:tblGrid>
      <w:tr w:rsidR="00174C20" w14:paraId="0F2F1156" w14:textId="77777777">
        <w:trPr>
          <w:trHeight w:val="677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80CE2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Трите имена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2F42C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Адрес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0D0F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Телефон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7C074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>Електронна поща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</w:t>
            </w:r>
          </w:p>
        </w:tc>
      </w:tr>
      <w:tr w:rsidR="00174C20" w14:paraId="5301C7C7" w14:textId="77777777">
        <w:trPr>
          <w:trHeight w:val="390"/>
        </w:trPr>
        <w:tc>
          <w:tcPr>
            <w:tcW w:w="5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1BB8D900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 на управителния съвет (управител) е:  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D6996CA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CA894A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C20" w14:paraId="5E49FC89" w14:textId="77777777">
        <w:trPr>
          <w:trHeight w:val="666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A0CB7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47A67FC7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0D114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1D9A9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6809BB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14043933" w14:textId="77777777">
        <w:trPr>
          <w:trHeight w:val="390"/>
        </w:trPr>
        <w:tc>
          <w:tcPr>
            <w:tcW w:w="5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5769F70C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Членове на управителния съвет са:  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7377B0D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786695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C20" w14:paraId="46D1BA46" w14:textId="77777777">
        <w:trPr>
          <w:trHeight w:val="390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30F8E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1. 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86CA3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C8FF2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AAF6FA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4955C87B" w14:textId="77777777">
        <w:trPr>
          <w:trHeight w:val="390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3E72B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8515D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C61043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6AAC03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7CFA99F0" w14:textId="77777777">
        <w:trPr>
          <w:trHeight w:val="390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15" w:space="0" w:color="FFFFFF"/>
              <w:right w:val="single" w:sz="8" w:space="0" w:color="000000"/>
            </w:tcBorders>
          </w:tcPr>
          <w:p w14:paraId="7AF8E4E8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… 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15" w:space="0" w:color="FFFFFF"/>
              <w:right w:val="single" w:sz="8" w:space="0" w:color="000000"/>
            </w:tcBorders>
            <w:shd w:val="clear" w:color="auto" w:fill="FFFFFF"/>
          </w:tcPr>
          <w:p w14:paraId="39728A66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5" w:space="0" w:color="FFFFFF"/>
              <w:right w:val="single" w:sz="8" w:space="0" w:color="000000"/>
            </w:tcBorders>
            <w:shd w:val="clear" w:color="auto" w:fill="FFFFFF"/>
          </w:tcPr>
          <w:p w14:paraId="7A34371B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5" w:space="0" w:color="FFFFFF"/>
              <w:right w:val="single" w:sz="8" w:space="0" w:color="000000"/>
            </w:tcBorders>
            <w:shd w:val="clear" w:color="auto" w:fill="FFFFFF"/>
          </w:tcPr>
          <w:p w14:paraId="4032EEA9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4CC538B5" w14:textId="77777777">
        <w:trPr>
          <w:trHeight w:val="391"/>
        </w:trPr>
        <w:tc>
          <w:tcPr>
            <w:tcW w:w="5882" w:type="dxa"/>
            <w:gridSpan w:val="2"/>
            <w:tcBorders>
              <w:top w:val="single" w:sz="15" w:space="0" w:color="FFFFFF"/>
              <w:left w:val="single" w:sz="8" w:space="0" w:color="000000"/>
              <w:bottom w:val="single" w:sz="8" w:space="0" w:color="000000"/>
              <w:right w:val="nil"/>
            </w:tcBorders>
          </w:tcPr>
          <w:p w14:paraId="34F09682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 на контролния съвет (контрольор) е:  </w:t>
            </w:r>
          </w:p>
        </w:tc>
        <w:tc>
          <w:tcPr>
            <w:tcW w:w="1844" w:type="dxa"/>
            <w:tcBorders>
              <w:top w:val="single" w:sz="15" w:space="0" w:color="FFFFFF"/>
              <w:left w:val="nil"/>
              <w:bottom w:val="single" w:sz="8" w:space="0" w:color="000000"/>
              <w:right w:val="nil"/>
            </w:tcBorders>
          </w:tcPr>
          <w:p w14:paraId="0CCAB8B2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4" w:type="dxa"/>
            <w:tcBorders>
              <w:top w:val="single" w:sz="15" w:space="0" w:color="FFFFFF"/>
              <w:left w:val="nil"/>
              <w:bottom w:val="single" w:sz="8" w:space="0" w:color="000000"/>
              <w:right w:val="single" w:sz="8" w:space="0" w:color="000000"/>
            </w:tcBorders>
          </w:tcPr>
          <w:p w14:paraId="581C325F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C20" w14:paraId="0BDCE149" w14:textId="77777777">
        <w:trPr>
          <w:trHeight w:val="666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D5B8F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 </w:t>
            </w:r>
          </w:p>
          <w:p w14:paraId="124E54B2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3D8AD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C3E8A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7F7DF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029AA721" w14:textId="77777777">
        <w:trPr>
          <w:trHeight w:val="374"/>
        </w:trPr>
        <w:tc>
          <w:tcPr>
            <w:tcW w:w="5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33BB54A2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Членове на контролния съвет са:  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4AA9DA6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EB822" w14:textId="77777777" w:rsidR="00174C20" w:rsidRDefault="00174C2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74C20" w14:paraId="2E0CDBFF" w14:textId="77777777">
        <w:trPr>
          <w:trHeight w:val="391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A4800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1. 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8E584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9EEA9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5A94D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164D859E" w14:textId="77777777">
        <w:trPr>
          <w:trHeight w:val="391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8421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2. 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9AC33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FDB92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74EFA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  <w:tr w:rsidR="00174C20" w14:paraId="7552C712" w14:textId="77777777">
        <w:trPr>
          <w:trHeight w:val="389"/>
        </w:trPr>
        <w:tc>
          <w:tcPr>
            <w:tcW w:w="4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BCC1A" w14:textId="77777777" w:rsidR="00174C20" w:rsidRDefault="00E004A3">
            <w:pPr>
              <w:spacing w:after="0" w:line="259" w:lineRule="auto"/>
              <w:ind w:left="0" w:right="0" w:firstLine="0"/>
              <w:jc w:val="left"/>
            </w:pPr>
            <w:r>
              <w:t xml:space="preserve">… 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1D126" w14:textId="77777777" w:rsidR="00174C20" w:rsidRDefault="00E004A3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18AB4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2E472" w14:textId="77777777" w:rsidR="00174C20" w:rsidRDefault="00E004A3">
            <w:pPr>
              <w:spacing w:after="0" w:line="259" w:lineRule="auto"/>
              <w:ind w:left="6" w:right="0" w:firstLine="0"/>
              <w:jc w:val="left"/>
            </w:pPr>
            <w:r>
              <w:t xml:space="preserve">  </w:t>
            </w:r>
          </w:p>
        </w:tc>
      </w:tr>
    </w:tbl>
    <w:p w14:paraId="03ABFFB2" w14:textId="77777777" w:rsidR="00174C20" w:rsidRDefault="00E004A3">
      <w:pPr>
        <w:spacing w:after="0" w:line="259" w:lineRule="auto"/>
        <w:ind w:left="0" w:right="0" w:firstLine="0"/>
        <w:jc w:val="left"/>
      </w:pPr>
      <w:r>
        <w:t xml:space="preserve">   </w:t>
      </w:r>
    </w:p>
    <w:p w14:paraId="787CF068" w14:textId="77777777" w:rsidR="00174C20" w:rsidRDefault="00E004A3">
      <w:pPr>
        <w:ind w:left="-5" w:right="0"/>
      </w:pPr>
      <w:r>
        <w:t xml:space="preserve">Сградата е построена през ……………г. видът на строителната система е: …………… има…………. броя етажи, в т.ч.: надземни ………, полуподземни …….. подземни ……….. общата разгъната застроена площ на сградата (входа) е ……….. кв. м в нея/него има …………… самостоятелни обекта. </w:t>
      </w:r>
    </w:p>
    <w:p w14:paraId="6C1FAE14" w14:textId="77777777" w:rsidR="00174C20" w:rsidRDefault="00E004A3">
      <w:pPr>
        <w:spacing w:after="54" w:line="265" w:lineRule="auto"/>
        <w:ind w:left="0" w:right="9726" w:firstLine="0"/>
        <w:jc w:val="left"/>
      </w:pPr>
      <w:r>
        <w:rPr>
          <w:b/>
        </w:rPr>
        <w:t xml:space="preserve">  </w:t>
      </w:r>
    </w:p>
    <w:p w14:paraId="16662F7A" w14:textId="77777777" w:rsidR="00174C20" w:rsidRDefault="00E004A3">
      <w:pPr>
        <w:spacing w:after="5" w:line="259" w:lineRule="auto"/>
        <w:ind w:left="0" w:right="0" w:firstLine="0"/>
        <w:jc w:val="left"/>
      </w:pPr>
      <w:r>
        <w:rPr>
          <w:b/>
        </w:rPr>
        <w:t>Към заявлението прилагам следните документи</w:t>
      </w:r>
      <w:r>
        <w:t xml:space="preserve">: </w:t>
      </w:r>
    </w:p>
    <w:p w14:paraId="693818AF" w14:textId="77777777" w:rsidR="00174C20" w:rsidRDefault="00E004A3">
      <w:pPr>
        <w:numPr>
          <w:ilvl w:val="0"/>
          <w:numId w:val="1"/>
        </w:numPr>
        <w:ind w:right="0"/>
      </w:pPr>
      <w:r>
        <w:t xml:space="preserve">Списък на собствениците, участващи в сдружението, с трите им имена и адреса в етажната собственост. </w:t>
      </w:r>
    </w:p>
    <w:p w14:paraId="2817E8B6" w14:textId="77777777" w:rsidR="00174C20" w:rsidRDefault="00E004A3">
      <w:pPr>
        <w:numPr>
          <w:ilvl w:val="0"/>
          <w:numId w:val="1"/>
        </w:numPr>
        <w:ind w:right="0"/>
      </w:pPr>
      <w:r>
        <w:t xml:space="preserve">Копие от протокола на учредителното събрание, </w:t>
      </w:r>
      <w:r>
        <w:rPr>
          <w:b/>
        </w:rPr>
        <w:t>заверено с полагане на надпис „Вярно с оригинала“</w:t>
      </w:r>
      <w:r>
        <w:t xml:space="preserve"> от председателя на управителния съвет (управителя). </w:t>
      </w:r>
    </w:p>
    <w:p w14:paraId="3847609D" w14:textId="77777777" w:rsidR="00174C20" w:rsidRDefault="00E004A3">
      <w:pPr>
        <w:numPr>
          <w:ilvl w:val="0"/>
          <w:numId w:val="1"/>
        </w:numPr>
        <w:ind w:right="0"/>
      </w:pPr>
      <w:r>
        <w:t xml:space="preserve">Копие от приетото споразумение, заверено с полагане на надпис </w:t>
      </w:r>
      <w:r>
        <w:rPr>
          <w:b/>
        </w:rPr>
        <w:t>„Вярно с оригинала“</w:t>
      </w:r>
      <w:r>
        <w:t xml:space="preserve"> от председателя на управителния съвет (управителя). 4. Нотариално заверени образци от подписите на лицата, представляващи сдружението. </w:t>
      </w:r>
    </w:p>
    <w:p w14:paraId="2552405A" w14:textId="77777777" w:rsidR="00174C20" w:rsidRDefault="00E004A3">
      <w:pPr>
        <w:spacing w:after="9" w:line="259" w:lineRule="auto"/>
        <w:ind w:left="0" w:right="0" w:firstLine="0"/>
        <w:jc w:val="left"/>
      </w:pPr>
      <w:r>
        <w:t xml:space="preserve"> </w:t>
      </w:r>
    </w:p>
    <w:p w14:paraId="5F7B83F3" w14:textId="77777777" w:rsidR="00174C20" w:rsidRDefault="00E004A3">
      <w:pPr>
        <w:spacing w:after="0" w:line="265" w:lineRule="auto"/>
        <w:ind w:left="0" w:right="9726" w:firstLine="0"/>
        <w:jc w:val="left"/>
      </w:pPr>
      <w:r>
        <w:t xml:space="preserve">  </w:t>
      </w:r>
    </w:p>
    <w:p w14:paraId="2081F784" w14:textId="77777777" w:rsidR="00174C20" w:rsidRDefault="00E004A3">
      <w:pPr>
        <w:ind w:left="-5" w:right="0"/>
      </w:pPr>
      <w:r>
        <w:t xml:space="preserve">Декларирам, че заявеното отговаря на фактическото положение към момента на подаване на заявлението. </w:t>
      </w:r>
    </w:p>
    <w:p w14:paraId="35014E8F" w14:textId="77777777" w:rsidR="00174C20" w:rsidRDefault="00E004A3">
      <w:pPr>
        <w:ind w:left="-5" w:right="0"/>
      </w:pPr>
      <w:r>
        <w:t xml:space="preserve">Известно ми е, че за декларирани от мен неверни данни нося отговорност по чл. 313 от Наказателния кодекс. </w:t>
      </w:r>
    </w:p>
    <w:p w14:paraId="0E2F81FE" w14:textId="77777777" w:rsidR="00174C20" w:rsidRDefault="00E004A3">
      <w:pPr>
        <w:spacing w:after="0" w:line="265" w:lineRule="auto"/>
        <w:ind w:left="0" w:right="9726" w:firstLine="0"/>
        <w:jc w:val="left"/>
      </w:pPr>
      <w:r>
        <w:rPr>
          <w:i/>
        </w:rPr>
        <w:t xml:space="preserve">  </w:t>
      </w:r>
      <w:r>
        <w:rPr>
          <w:color w:val="1F1A17"/>
        </w:rPr>
        <w:t xml:space="preserve"> </w:t>
      </w:r>
    </w:p>
    <w:p w14:paraId="4F9AB009" w14:textId="77777777" w:rsidR="00174C20" w:rsidRDefault="00E004A3">
      <w:pPr>
        <w:spacing w:after="185" w:line="247" w:lineRule="auto"/>
        <w:ind w:left="0" w:right="0" w:firstLine="283"/>
      </w:pPr>
      <w:r>
        <w:rPr>
          <w:i/>
          <w:color w:val="1F1A17"/>
          <w:sz w:val="16"/>
        </w:rPr>
        <w:t xml:space="preserve">Столична община е Администратор на лични данни с идентификационен номер 52258 и представител кмета на Столична община. Предоставените от Вас лични данни, при условията на чл. 19 от ЗЗЛД, се събират и обработват за нуждите на административната услуга, поискана от Вас и могат да бъдат коригирани по Ваше искане. Достъп до информация за личните Ви данни е гарантиран в хода на цялата процедура. Трети лица могат да получат информация само по реда и при условия на закона. </w:t>
      </w:r>
      <w:proofErr w:type="spellStart"/>
      <w:r>
        <w:rPr>
          <w:i/>
          <w:color w:val="1F1A17"/>
          <w:sz w:val="16"/>
        </w:rPr>
        <w:t>Непредставянето</w:t>
      </w:r>
      <w:proofErr w:type="spellEnd"/>
      <w:r>
        <w:rPr>
          <w:i/>
          <w:color w:val="1F1A17"/>
          <w:sz w:val="16"/>
        </w:rPr>
        <w:t xml:space="preserve"> на личните данни, които се изискват от закон, може да доведе до прекратяване на производството. </w:t>
      </w:r>
    </w:p>
    <w:p w14:paraId="7C601D09" w14:textId="77777777" w:rsidR="00174C20" w:rsidRDefault="00E004A3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0E46E553" w14:textId="77777777" w:rsidR="00174C20" w:rsidRDefault="00E004A3" w:rsidP="00E004A3">
      <w:pPr>
        <w:tabs>
          <w:tab w:val="left" w:pos="6390"/>
        </w:tabs>
        <w:spacing w:after="139" w:line="259" w:lineRule="auto"/>
        <w:ind w:left="0" w:right="0" w:firstLine="0"/>
        <w:jc w:val="left"/>
      </w:pPr>
      <w:r>
        <w:t xml:space="preserve"> </w:t>
      </w:r>
    </w:p>
    <w:p w14:paraId="50D848CA" w14:textId="77777777" w:rsidR="00174C20" w:rsidRDefault="00E004A3">
      <w:pPr>
        <w:spacing w:after="48"/>
        <w:ind w:left="-5" w:right="0"/>
      </w:pPr>
      <w:r>
        <w:t xml:space="preserve">Дата: ……..…………….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Подпис :………………… </w:t>
      </w:r>
      <w:proofErr w:type="spellStart"/>
      <w:r>
        <w:t>гр.София</w:t>
      </w:r>
      <w:proofErr w:type="spellEnd"/>
      <w:r>
        <w:rPr>
          <w:rFonts w:ascii="Microsoft Sans Serif" w:eastAsia="Microsoft Sans Serif" w:hAnsi="Microsoft Sans Serif" w:cs="Microsoft Sans Serif"/>
          <w:sz w:val="20"/>
        </w:rPr>
        <w:t xml:space="preserve"> </w:t>
      </w:r>
    </w:p>
    <w:p w14:paraId="146D4A99" w14:textId="77777777" w:rsidR="00174C20" w:rsidRDefault="00E004A3">
      <w:pPr>
        <w:spacing w:after="0" w:line="259" w:lineRule="auto"/>
        <w:ind w:left="0" w:right="0" w:firstLine="0"/>
        <w:jc w:val="left"/>
      </w:pPr>
      <w:r>
        <w:rPr>
          <w:color w:val="1F1A17"/>
        </w:rPr>
        <w:t xml:space="preserve"> </w:t>
      </w:r>
    </w:p>
    <w:p w14:paraId="3FD3818F" w14:textId="77777777" w:rsidR="00174C20" w:rsidRDefault="00E004A3">
      <w:pPr>
        <w:spacing w:after="0" w:line="259" w:lineRule="auto"/>
        <w:ind w:left="0" w:right="0" w:firstLine="0"/>
        <w:jc w:val="left"/>
      </w:pPr>
      <w:r>
        <w:rPr>
          <w:color w:val="1F1A17"/>
        </w:rPr>
        <w:t xml:space="preserve"> </w:t>
      </w:r>
    </w:p>
    <w:sectPr w:rsidR="00174C20">
      <w:footnotePr>
        <w:numRestart w:val="eachPage"/>
      </w:footnotePr>
      <w:pgSz w:w="11906" w:h="16838"/>
      <w:pgMar w:top="1462" w:right="704" w:bottom="161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3019F" w14:textId="77777777" w:rsidR="00E004A3" w:rsidRDefault="00E004A3">
      <w:pPr>
        <w:spacing w:after="0" w:line="240" w:lineRule="auto"/>
      </w:pPr>
      <w:r>
        <w:separator/>
      </w:r>
    </w:p>
  </w:endnote>
  <w:endnote w:type="continuationSeparator" w:id="0">
    <w:p w14:paraId="0299E4E8" w14:textId="77777777" w:rsidR="00E004A3" w:rsidRDefault="00E00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940D7" w14:textId="77777777" w:rsidR="00174C20" w:rsidRDefault="00E004A3">
      <w:pPr>
        <w:spacing w:after="0" w:line="332" w:lineRule="auto"/>
        <w:ind w:left="0" w:right="5" w:firstLine="0"/>
      </w:pPr>
      <w:r>
        <w:separator/>
      </w:r>
    </w:p>
  </w:footnote>
  <w:footnote w:type="continuationSeparator" w:id="0">
    <w:p w14:paraId="228C8391" w14:textId="77777777" w:rsidR="00174C20" w:rsidRDefault="00E004A3">
      <w:pPr>
        <w:spacing w:after="0" w:line="332" w:lineRule="auto"/>
        <w:ind w:left="0" w:right="5" w:firstLine="0"/>
      </w:pPr>
      <w:r>
        <w:continuationSeparator/>
      </w:r>
    </w:p>
  </w:footnote>
  <w:footnote w:id="1">
    <w:p w14:paraId="7AFB1810" w14:textId="77777777" w:rsidR="00174C20" w:rsidRDefault="00E004A3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 xml:space="preserve">Посочва се наименованието на сдружението съгласно споразумението за създаване на сдружение на собствениците (съгласно чл. 27, ал. 4, т. 2 ЗУЕС задължително съдържа името на населеното място, пълен административен адрес, а в градовете с районно деление наименованието на сдружението съдържа и името на района). </w:t>
      </w:r>
      <w:r>
        <w:rPr>
          <w:sz w:val="25"/>
          <w:vertAlign w:val="superscript"/>
        </w:rPr>
        <w:t>2</w:t>
      </w:r>
      <w:r>
        <w:t xml:space="preserve"> Полето не е задължително за попълване.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F347F"/>
    <w:multiLevelType w:val="hybridMultilevel"/>
    <w:tmpl w:val="3C38AB54"/>
    <w:lvl w:ilvl="0" w:tplc="58C29B4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A49D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08C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024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D69E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268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CD2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D031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4A9C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793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20"/>
    <w:rsid w:val="00174C20"/>
    <w:rsid w:val="007B1E5C"/>
    <w:rsid w:val="00E0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8971273"/>
  <w15:docId w15:val="{47397E69-9C31-4030-8801-DBD11DE3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301" w:lineRule="auto"/>
      <w:ind w:left="10" w:right="577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332" w:lineRule="auto"/>
      <w:ind w:right="5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Бойка Николова</cp:lastModifiedBy>
  <cp:revision>2</cp:revision>
  <dcterms:created xsi:type="dcterms:W3CDTF">2025-08-28T16:46:00Z</dcterms:created>
  <dcterms:modified xsi:type="dcterms:W3CDTF">2025-08-28T16:46:00Z</dcterms:modified>
</cp:coreProperties>
</file>