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45" w:rsidRPr="00F37E1E" w:rsidRDefault="00A27345" w:rsidP="00F37E1E">
      <w:pPr>
        <w:ind w:firstLine="48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№ 5ба към чл. 33а, ал. 3, т. 3 </w:t>
      </w:r>
    </w:p>
    <w:p w:rsidR="00A27345" w:rsidRPr="00F37E1E" w:rsidRDefault="00A27345" w:rsidP="00A273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27345" w:rsidRPr="00F37E1E" w:rsidRDefault="00A27345" w:rsidP="00A273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обстоятелствата по чл. 4, т. 38 от Закона за акцизите и данъчните складове 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Представена от ............................................................................................................................... , 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>ЕГН/ЛНЧ/Държава и № на паспорт................................................................................................... ,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>Седалище и адрес на управление: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 xml:space="preserve">Държава .................. Област .................... Община ............... Населено място ........................ 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 xml:space="preserve">Пощенски код .......................  Улица ............................................................  Номер ............ 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 xml:space="preserve">Телефон ....................  Мобилен ......................................  Факс .................................................... 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F37E1E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F37E1E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  Уеб адрес ...................................................................... 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 xml:space="preserve">ЕИК ....................................................... 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>Декларирам, че: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>[__] в капитала не участва друго дружество, осъществяващо производство или търговия с бира;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>[__] не участва в капитала на друго дружество, осъществяващо производство или търговия с бира;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>[__] в чиито управителни или контролни органи не участват лица, участващи в управителните или контролните органи на друго дружество, осъществяващо производство или търговия с бира;</w:t>
      </w:r>
    </w:p>
    <w:p w:rsidR="00A27345" w:rsidRPr="00F37E1E" w:rsidRDefault="00A27345" w:rsidP="00A273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sz w:val="24"/>
          <w:szCs w:val="24"/>
          <w:lang w:val="bg-BG"/>
        </w:rPr>
        <w:t>[__] в управителните или в надзорните органи не участват лица, участващи в управителните или в надзорните органи на друго дружество за производство или търговия с пиво или в трето дружество, свързано с такова друго дружество за производство или търговия с бира, или с техни роднини.</w:t>
      </w:r>
    </w:p>
    <w:p w:rsidR="00A27345" w:rsidRPr="00F37E1E" w:rsidRDefault="00A27345" w:rsidP="00A273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7E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 ……………           </w:t>
      </w:r>
      <w:r w:rsidR="00F37E1E" w:rsidRPr="00F37E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</w:t>
      </w:r>
      <w:r w:rsidRPr="00F37E1E">
        <w:rPr>
          <w:rFonts w:ascii="Times New Roman" w:hAnsi="Times New Roman" w:cs="Times New Roman"/>
          <w:b/>
          <w:sz w:val="24"/>
          <w:szCs w:val="24"/>
          <w:lang w:val="bg-BG"/>
        </w:rPr>
        <w:t>Подпис на декларатора:.</w:t>
      </w:r>
    </w:p>
    <w:p w:rsidR="00F37E1E" w:rsidRDefault="00F37E1E" w:rsidP="00A27345">
      <w:pPr>
        <w:rPr>
          <w:rFonts w:ascii="Times New Roman" w:hAnsi="Times New Roman" w:cs="Times New Roman"/>
          <w:sz w:val="24"/>
          <w:szCs w:val="24"/>
        </w:rPr>
      </w:pPr>
    </w:p>
    <w:p w:rsidR="00F37E1E" w:rsidRDefault="00F37E1E" w:rsidP="00A27345">
      <w:pPr>
        <w:rPr>
          <w:rFonts w:ascii="Times New Roman" w:hAnsi="Times New Roman" w:cs="Times New Roman"/>
          <w:sz w:val="24"/>
          <w:szCs w:val="24"/>
        </w:rPr>
      </w:pPr>
    </w:p>
    <w:p w:rsidR="00F37E1E" w:rsidRDefault="00F37E1E" w:rsidP="00A27345">
      <w:pPr>
        <w:rPr>
          <w:rFonts w:ascii="Times New Roman" w:hAnsi="Times New Roman" w:cs="Times New Roman"/>
          <w:sz w:val="24"/>
          <w:szCs w:val="24"/>
        </w:rPr>
      </w:pPr>
    </w:p>
    <w:p w:rsidR="00F37E1E" w:rsidRDefault="00F37E1E" w:rsidP="00A27345">
      <w:pPr>
        <w:rPr>
          <w:rFonts w:ascii="Times New Roman" w:hAnsi="Times New Roman" w:cs="Times New Roman"/>
          <w:sz w:val="24"/>
          <w:szCs w:val="24"/>
        </w:rPr>
      </w:pPr>
    </w:p>
    <w:p w:rsidR="00F37E1E" w:rsidRDefault="00F37E1E" w:rsidP="00A27345">
      <w:pPr>
        <w:rPr>
          <w:rFonts w:ascii="Times New Roman" w:hAnsi="Times New Roman" w:cs="Times New Roman"/>
          <w:sz w:val="24"/>
          <w:szCs w:val="24"/>
        </w:rPr>
      </w:pPr>
    </w:p>
    <w:p w:rsidR="00F37E1E" w:rsidRDefault="00F37E1E" w:rsidP="00A273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44"/>
    <w:rsid w:val="00801B3E"/>
    <w:rsid w:val="00A27345"/>
    <w:rsid w:val="00A42E44"/>
    <w:rsid w:val="00CF04EA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3D53-DE08-462E-B5B6-FCE73779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С.ДАСКАЛОВА</dc:creator>
  <cp:keywords/>
  <dc:description/>
  <cp:lastModifiedBy>АНЕЛИЯ С.ДАСКАЛОВА</cp:lastModifiedBy>
  <cp:revision>5</cp:revision>
  <dcterms:created xsi:type="dcterms:W3CDTF">2023-03-30T10:44:00Z</dcterms:created>
  <dcterms:modified xsi:type="dcterms:W3CDTF">2023-03-30T11:31:00Z</dcterms:modified>
</cp:coreProperties>
</file>