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2B32" w14:textId="77777777" w:rsidR="00E21B06" w:rsidRPr="00EB5E37" w:rsidRDefault="006E2F30" w:rsidP="006E2F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Разрешение на персонал за преглед на летателна годност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1740"/>
        <w:gridCol w:w="1523"/>
        <w:gridCol w:w="814"/>
        <w:gridCol w:w="326"/>
        <w:gridCol w:w="314"/>
        <w:gridCol w:w="2168"/>
        <w:gridCol w:w="810"/>
      </w:tblGrid>
      <w:tr w:rsidR="00E21B06" w:rsidRPr="00EF7F84" w14:paraId="177EC861" w14:textId="77777777">
        <w:trPr>
          <w:jc w:val="center"/>
        </w:trPr>
        <w:tc>
          <w:tcPr>
            <w:tcW w:w="2326" w:type="dxa"/>
            <w:gridSpan w:val="3"/>
            <w:vAlign w:val="center"/>
          </w:tcPr>
          <w:p w14:paraId="6779CBD8" w14:textId="77777777" w:rsidR="00E21B06" w:rsidRPr="00EF7F84" w:rsidRDefault="004543C7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 wp14:anchorId="02DFD2FB" wp14:editId="5FAD924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8DFD87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  <w:p w14:paraId="5043F8A3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7"/>
          </w:tcPr>
          <w:p w14:paraId="5AA661D3" w14:textId="77777777" w:rsidR="00E21B06" w:rsidRPr="00EF7F84" w:rsidRDefault="00E21B06" w:rsidP="00E21B06">
            <w:pPr>
              <w:pStyle w:val="Header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3C03C8F9" w14:textId="77777777" w:rsidR="00E21B06" w:rsidRPr="002954C0" w:rsidRDefault="00E21B06" w:rsidP="00E21B06">
            <w:pPr>
              <w:pStyle w:val="Header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smartTag w:uri="urn:schemas-microsoft-com:office:smarttags" w:element="place">
              <w:smartTag w:uri="urn:schemas-microsoft-com:office:smarttags" w:element="PlaceTyp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REPUBLIC</w:t>
                </w:r>
              </w:smartTag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r w:rsidRPr="00EF7F84">
                <w:rPr>
                  <w:b/>
                  <w:i/>
                  <w:color w:val="808080"/>
                  <w:sz w:val="22"/>
                  <w:szCs w:val="22"/>
                  <w:lang w:val="en-US"/>
                </w:rPr>
                <w:t>OF</w:t>
              </w:r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smartTag w:uri="urn:schemas-microsoft-com:office:smarttags" w:element="PlaceNam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BULGARIA</w:t>
                </w:r>
              </w:smartTag>
            </w:smartTag>
          </w:p>
          <w:p w14:paraId="7841D2D1" w14:textId="77777777" w:rsidR="00E21B06" w:rsidRPr="00C57D90" w:rsidRDefault="00E21B06" w:rsidP="00E21B06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14:paraId="10419E61" w14:textId="77777777" w:rsidR="00E21B06" w:rsidRPr="002954C0" w:rsidRDefault="00E21B06" w:rsidP="00E21B06">
            <w:pPr>
              <w:jc w:val="center"/>
              <w:rPr>
                <w:sz w:val="22"/>
                <w:szCs w:val="22"/>
                <w:lang w:val="ru-RU"/>
              </w:rPr>
            </w:pPr>
            <w:r w:rsidRPr="002954C0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2954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2954C0">
              <w:rPr>
                <w:b/>
                <w:sz w:val="22"/>
                <w:szCs w:val="22"/>
                <w:lang w:val="ru-RU"/>
              </w:rPr>
              <w:t>”</w:t>
            </w:r>
          </w:p>
          <w:p w14:paraId="4065ABDB" w14:textId="77777777" w:rsidR="00E21B06" w:rsidRPr="00EF7F84" w:rsidRDefault="00E21B06" w:rsidP="00E21B06">
            <w:pPr>
              <w:jc w:val="center"/>
              <w:rPr>
                <w:i/>
                <w:sz w:val="20"/>
                <w:szCs w:val="20"/>
              </w:rPr>
            </w:pPr>
            <w:r w:rsidRPr="002954C0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2954C0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E21B06" w:rsidRPr="00EF7F84" w14:paraId="427B99E9" w14:textId="77777777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75D9E037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E21B06" w:rsidRPr="00EF7F84" w14:paraId="6B7802BD" w14:textId="77777777">
        <w:trPr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6A45" w14:textId="77777777" w:rsidR="00E21B06" w:rsidRPr="002954C0" w:rsidRDefault="006E2F30" w:rsidP="006E2F30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Детайли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лицето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, на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което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се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издава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разрешението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съгласно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ML.A.904(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E21B06" w:rsidRPr="002954C0">
              <w:rPr>
                <w:b/>
                <w:bCs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59EC0" w14:textId="77777777" w:rsidR="00E21B06" w:rsidRPr="007B7F53" w:rsidRDefault="00CA473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</w:t>
            </w:r>
            <w:r w:rsidR="007B7F53">
              <w:rPr>
                <w:b/>
                <w:bCs/>
                <w:sz w:val="22"/>
                <w:szCs w:val="22"/>
                <w:lang w:val="en-US"/>
              </w:rPr>
              <w:t>L</w:t>
            </w:r>
          </w:p>
        </w:tc>
      </w:tr>
      <w:tr w:rsidR="00E21B06" w:rsidRPr="00EF7F84" w14:paraId="660467EB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E0870" w14:textId="77777777" w:rsidR="00E21B06" w:rsidRPr="005F08E0" w:rsidRDefault="00CF4E3F" w:rsidP="00CF4E3F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Details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of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person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to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whom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the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permit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is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CF4E3F">
              <w:rPr>
                <w:b/>
                <w:bCs/>
                <w:i/>
                <w:sz w:val="22"/>
                <w:szCs w:val="22"/>
              </w:rPr>
              <w:t>issued</w:t>
            </w:r>
            <w:proofErr w:type="spellEnd"/>
            <w:r w:rsidRPr="00CF4E3F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4101DA">
              <w:rPr>
                <w:b/>
                <w:bCs/>
                <w:i/>
                <w:sz w:val="22"/>
                <w:szCs w:val="22"/>
              </w:rPr>
              <w:t>in</w:t>
            </w:r>
            <w:proofErr w:type="spellEnd"/>
            <w:r w:rsidR="004101D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4101DA">
              <w:rPr>
                <w:b/>
                <w:bCs/>
                <w:i/>
                <w:sz w:val="22"/>
                <w:szCs w:val="22"/>
              </w:rPr>
              <w:t>accordance</w:t>
            </w:r>
            <w:proofErr w:type="spellEnd"/>
            <w:r w:rsidR="004101DA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4101DA">
              <w:rPr>
                <w:b/>
                <w:bCs/>
                <w:i/>
                <w:sz w:val="22"/>
                <w:szCs w:val="22"/>
              </w:rPr>
              <w:t>with</w:t>
            </w:r>
            <w:proofErr w:type="spellEnd"/>
            <w:r w:rsidR="004101DA">
              <w:rPr>
                <w:b/>
                <w:bCs/>
                <w:i/>
                <w:sz w:val="22"/>
                <w:szCs w:val="22"/>
              </w:rPr>
              <w:t xml:space="preserve"> ML.A.90</w:t>
            </w:r>
            <w:r w:rsidR="004101DA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i/>
                <w:sz w:val="22"/>
                <w:szCs w:val="22"/>
              </w:rPr>
              <w:t xml:space="preserve"> (c)</w:t>
            </w:r>
            <w:r w:rsidRPr="00CF4E3F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366B39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28C10E54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387D3" w14:textId="77777777" w:rsidR="00E21B06" w:rsidRPr="00A50825" w:rsidRDefault="00E21B06" w:rsidP="00E21B0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14:paraId="524E813E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1A446176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F6816" w14:textId="77777777" w:rsidR="00E21B06" w:rsidRPr="00F544A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8D6FB" w14:textId="77777777" w:rsidR="00E21B06" w:rsidRPr="005614FF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C1D7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32764534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BBAEB" w14:textId="77777777" w:rsidR="00E21B06" w:rsidRPr="00A50825" w:rsidRDefault="005614FF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21B06" w:rsidRPr="00A50825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E950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0E48D8B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A50825">
              <w:rPr>
                <w:b/>
                <w:i/>
                <w:spacing w:val="-2"/>
                <w:sz w:val="22"/>
                <w:szCs w:val="22"/>
              </w:rPr>
              <w:t>Name</w:t>
            </w:r>
            <w:proofErr w:type="spellEnd"/>
            <w:r w:rsidRPr="00A50825">
              <w:rPr>
                <w:b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F630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33D9C567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9B0EE" w14:textId="77777777" w:rsidR="00E21B06" w:rsidRPr="00A50825" w:rsidRDefault="005614FF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21B06" w:rsidRPr="00A50825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5A0E1" w14:textId="77777777" w:rsidR="00E21B06" w:rsidRPr="00A50825" w:rsidRDefault="00F30928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Лиценз</w:t>
            </w:r>
            <w:r w:rsidR="00EC77F6">
              <w:rPr>
                <w:b/>
                <w:bCs/>
                <w:spacing w:val="-2"/>
                <w:sz w:val="22"/>
                <w:szCs w:val="22"/>
              </w:rPr>
              <w:t xml:space="preserve"> / Национална квалификация</w:t>
            </w:r>
            <w:r w:rsidR="00E21B06" w:rsidRPr="002954C0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14:paraId="14C9D2D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proofErr w:type="spellEnd"/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</w:t>
            </w:r>
            <w:proofErr w:type="spellEnd"/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the</w:t>
            </w:r>
            <w:proofErr w:type="spellEnd"/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Organisation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AA931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33B6C7BE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6D769" w14:textId="77777777" w:rsidR="00E21B06" w:rsidRPr="00E44288" w:rsidRDefault="005614FF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E21B06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2AC91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proofErr w:type="spellStart"/>
            <w:r w:rsidRPr="004901C6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</w:t>
            </w:r>
            <w:proofErr w:type="spellEnd"/>
            <w:r w:rsidRPr="004901C6">
              <w:rPr>
                <w:b/>
                <w:bCs/>
                <w:spacing w:val="-2"/>
                <w:sz w:val="22"/>
                <w:szCs w:val="22"/>
                <w:lang w:val="ru-RU"/>
              </w:rPr>
              <w:t xml:space="preserve"> на кандидата:</w:t>
            </w:r>
          </w:p>
          <w:p w14:paraId="1912ECDA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proofErr w:type="spellEnd"/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proofErr w:type="spellEnd"/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52730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</w:t>
            </w:r>
            <w:proofErr w:type="spellStart"/>
            <w:r>
              <w:rPr>
                <w:b/>
                <w:bCs/>
                <w:sz w:val="22"/>
                <w:szCs w:val="22"/>
              </w:rPr>
              <w:t>mail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14:paraId="748D148E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8DA9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14:paraId="23F972D3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2954C0" w14:paraId="36203FAD" w14:textId="7777777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9B9E" w14:textId="77777777" w:rsidR="00E21B06" w:rsidRPr="00A50825" w:rsidRDefault="005614FF" w:rsidP="00E21B06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E21B06"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3BCD7" w14:textId="77777777" w:rsidR="00E21B06" w:rsidRPr="002954C0" w:rsidRDefault="00EC77F6" w:rsidP="00EC77F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spacing w:val="-2"/>
                <w:sz w:val="22"/>
                <w:szCs w:val="22"/>
                <w:lang w:val="ru-RU"/>
              </w:rPr>
              <w:t>Квалификация на заявителя</w:t>
            </w:r>
            <w:r w:rsidR="00E21B06" w:rsidRPr="002954C0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 w14:paraId="403B8F69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792D6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8DE0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Qualification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relevant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to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the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item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(3)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position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</w:tr>
      <w:tr w:rsidR="00E21B06" w:rsidRPr="00EF7F84" w14:paraId="0DD8AB54" w14:textId="77777777">
        <w:trPr>
          <w:trHeight w:val="1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97E32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B0FD7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2B4B967B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2954C0" w14:paraId="31BE129D" w14:textId="77777777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1634C" w14:textId="77777777" w:rsidR="00E21B06" w:rsidRPr="00A50825" w:rsidRDefault="005614FF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E21B06"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B33C7" w14:textId="77777777" w:rsidR="00E21B06" w:rsidRPr="002954C0" w:rsidRDefault="00EC77F6" w:rsidP="00EC77F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  <w:lang w:val="ru-RU"/>
              </w:rPr>
              <w:t>Професионален</w:t>
            </w:r>
            <w:proofErr w:type="spellEnd"/>
            <w:r>
              <w:rPr>
                <w:b/>
                <w:spacing w:val="-2"/>
                <w:sz w:val="22"/>
                <w:szCs w:val="22"/>
                <w:lang w:val="ru-RU"/>
              </w:rPr>
              <w:t xml:space="preserve"> опит на заявителя</w:t>
            </w:r>
            <w:r w:rsidR="00E21B06"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 w14:paraId="0C7CD344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CE926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2CE94806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Work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experience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relevant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to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the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item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 xml:space="preserve"> (3) </w:t>
            </w: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position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</w:tr>
      <w:tr w:rsidR="00E21B06" w:rsidRPr="00EF7F84" w14:paraId="4922088D" w14:textId="77777777">
        <w:trPr>
          <w:trHeight w:val="14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19D50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3DBCD616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106DE389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62BEB491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EF7F84" w14:paraId="1D6EA67D" w14:textId="77777777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39AED5F3" w14:textId="77777777" w:rsidR="00E21B06" w:rsidRPr="00F544A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>
              <w:rPr>
                <w:b/>
                <w:spacing w:val="-2"/>
                <w:sz w:val="22"/>
                <w:szCs w:val="22"/>
              </w:rPr>
              <w:t xml:space="preserve"> на</w:t>
            </w:r>
            <w:r w:rsidR="00EC77F6">
              <w:rPr>
                <w:b/>
                <w:spacing w:val="-2"/>
                <w:sz w:val="22"/>
                <w:szCs w:val="22"/>
              </w:rPr>
              <w:t xml:space="preserve"> заявителя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0352A51F" w14:textId="77777777" w:rsidR="00E21B06" w:rsidRPr="00A37D16" w:rsidRDefault="00A37D1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A37D16">
              <w:rPr>
                <w:b/>
                <w:bCs/>
                <w:i/>
                <w:spacing w:val="-2"/>
                <w:sz w:val="22"/>
                <w:szCs w:val="22"/>
              </w:rPr>
              <w:t>Applicant's</w:t>
            </w:r>
            <w:proofErr w:type="spellEnd"/>
            <w:r w:rsidRPr="00A37D16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37D16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proofErr w:type="spellEnd"/>
            <w:r w:rsidRPr="00A37D16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5419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3D01576E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783FC30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4D1B14EE" w14:textId="77777777">
        <w:trPr>
          <w:jc w:val="center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8F5D65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A2D762A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E21B06" w:rsidRPr="00EF7F84" w14:paraId="62C91EED" w14:textId="77777777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22FEC8FA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 xml:space="preserve">За </w:t>
            </w:r>
            <w:proofErr w:type="spellStart"/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използване</w:t>
            </w:r>
            <w:proofErr w:type="spellEnd"/>
            <w:r w:rsidRPr="002954C0">
              <w:rPr>
                <w:b/>
                <w:spacing w:val="-2"/>
                <w:sz w:val="22"/>
                <w:szCs w:val="22"/>
                <w:lang w:val="ru-RU"/>
              </w:rPr>
              <w:t xml:space="preserve"> само от ГД ГВА</w:t>
            </w:r>
          </w:p>
          <w:p w14:paraId="2370E27C" w14:textId="77777777" w:rsidR="00E21B06" w:rsidRPr="00450AD9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Authority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use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only</w:t>
            </w:r>
            <w:proofErr w:type="spellEnd"/>
          </w:p>
          <w:p w14:paraId="3CAD6359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77B37307" w14:textId="77777777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58B462E2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proofErr w:type="spellStart"/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Име</w:t>
            </w:r>
            <w:proofErr w:type="spellEnd"/>
            <w:r w:rsidRPr="002954C0">
              <w:rPr>
                <w:b/>
                <w:spacing w:val="-2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подпис</w:t>
            </w:r>
            <w:proofErr w:type="spellEnd"/>
            <w:r w:rsidRPr="002954C0">
              <w:rPr>
                <w:b/>
                <w:spacing w:val="-2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упълномощеното</w:t>
            </w:r>
            <w:proofErr w:type="spellEnd"/>
            <w:r w:rsidRPr="002954C0">
              <w:rPr>
                <w:b/>
                <w:spacing w:val="-2"/>
                <w:sz w:val="22"/>
                <w:szCs w:val="22"/>
                <w:lang w:val="ru-RU"/>
              </w:rPr>
              <w:t xml:space="preserve"> от ГД ГВА лице,</w:t>
            </w:r>
            <w:r w:rsidR="00EC77F6">
              <w:rPr>
                <w:b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C77F6">
              <w:rPr>
                <w:b/>
                <w:spacing w:val="-2"/>
                <w:sz w:val="22"/>
                <w:szCs w:val="22"/>
                <w:lang w:val="ru-RU"/>
              </w:rPr>
              <w:t>издаващо</w:t>
            </w:r>
            <w:proofErr w:type="spellEnd"/>
            <w:r w:rsidR="00EC77F6">
              <w:rPr>
                <w:b/>
                <w:spacing w:val="-2"/>
                <w:sz w:val="22"/>
                <w:szCs w:val="22"/>
                <w:lang w:val="ru-RU"/>
              </w:rPr>
              <w:t xml:space="preserve"> разрешение на кандидата</w:t>
            </w: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1B424A73" w14:textId="77777777" w:rsidR="00E21B06" w:rsidRPr="00AB4B5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and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of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authorised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authority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staff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member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accepting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this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person</w:t>
            </w:r>
            <w:proofErr w:type="spellEnd"/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  <w:p w14:paraId="592EE927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1CA7E513" w14:textId="77777777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3A50C90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483D0A8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AA79" w14:textId="77777777" w:rsidR="00E21B06" w:rsidRDefault="00E21B06" w:rsidP="00E21B06">
            <w:pPr>
              <w:rPr>
                <w:sz w:val="22"/>
                <w:szCs w:val="22"/>
              </w:rPr>
            </w:pPr>
          </w:p>
          <w:p w14:paraId="41FAC956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AB8D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F62E136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F668FCF" w14:textId="77777777" w:rsidR="00E21B06" w:rsidRPr="005F08E0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C57D90" w14:paraId="4BDBF9DE" w14:textId="77777777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700BBA87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C8D4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82330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FACECA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5EF3C350" w14:textId="77777777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510D955C" w14:textId="77777777" w:rsidR="00E21B06" w:rsidRPr="00A50825" w:rsidRDefault="00E21B06" w:rsidP="00E21B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127D0DA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proofErr w:type="spellStart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</w:t>
            </w:r>
            <w:proofErr w:type="spellEnd"/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FA49" w14:textId="77777777" w:rsidR="00E21B06" w:rsidRPr="005F08E0" w:rsidRDefault="00E21B06" w:rsidP="00E21B06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59A1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4E960AF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D2FD46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EF7F84" w14:paraId="58FA7B16" w14:textId="77777777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4898BCE3" w14:textId="77777777" w:rsidR="00E21B06" w:rsidRPr="00754801" w:rsidRDefault="00E21B06" w:rsidP="00E21B06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6932EBA" w14:textId="77777777" w:rsidR="00E21B06" w:rsidRPr="00754801" w:rsidRDefault="00E21B06" w:rsidP="00E21B06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77745C60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4608C1AA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14:paraId="1C50DD27" w14:textId="77777777" w:rsidR="00E21B06" w:rsidRDefault="00E21B06" w:rsidP="00E21B06">
      <w:pPr>
        <w:rPr>
          <w:rFonts w:ascii="Arial" w:hAnsi="Arial" w:cs="Arial"/>
          <w:b/>
          <w:sz w:val="20"/>
          <w:szCs w:val="20"/>
        </w:rPr>
      </w:pPr>
    </w:p>
    <w:p w14:paraId="6540D2B2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316C27"/>
    <w:rsid w:val="004101DA"/>
    <w:rsid w:val="004543C7"/>
    <w:rsid w:val="005614FF"/>
    <w:rsid w:val="005B17EF"/>
    <w:rsid w:val="006E2F30"/>
    <w:rsid w:val="00772595"/>
    <w:rsid w:val="007B7F53"/>
    <w:rsid w:val="007F4282"/>
    <w:rsid w:val="008544F2"/>
    <w:rsid w:val="009055F1"/>
    <w:rsid w:val="009B3B24"/>
    <w:rsid w:val="00A166B1"/>
    <w:rsid w:val="00A37D16"/>
    <w:rsid w:val="00B53325"/>
    <w:rsid w:val="00B57C7F"/>
    <w:rsid w:val="00BE6DD1"/>
    <w:rsid w:val="00CA4736"/>
    <w:rsid w:val="00CF4E3F"/>
    <w:rsid w:val="00D80DB5"/>
    <w:rsid w:val="00DF439B"/>
    <w:rsid w:val="00E21B06"/>
    <w:rsid w:val="00EC77F6"/>
    <w:rsid w:val="00F30928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129A83D1"/>
  <w15:docId w15:val="{E1D4A111-534A-4287-8D66-C5F4317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creator>Milena Mechkova</dc:creator>
  <cp:lastModifiedBy>Gergana Sarova</cp:lastModifiedBy>
  <cp:revision>2</cp:revision>
  <dcterms:created xsi:type="dcterms:W3CDTF">2022-12-20T08:07:00Z</dcterms:created>
  <dcterms:modified xsi:type="dcterms:W3CDTF">2022-12-20T08:07:00Z</dcterms:modified>
</cp:coreProperties>
</file>