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B0" w:rsidRDefault="003B15B0">
      <w:pPr>
        <w:ind w:right="516"/>
      </w:pPr>
    </w:p>
    <w:p w:rsidR="006F1DBA" w:rsidRDefault="006F1DBA">
      <w:pPr>
        <w:ind w:right="516"/>
      </w:pPr>
    </w:p>
    <w:p w:rsidR="006F1DBA" w:rsidRDefault="006F1DBA">
      <w:pPr>
        <w:ind w:right="516"/>
      </w:pPr>
    </w:p>
    <w:p w:rsidR="006F1DBA" w:rsidRDefault="006F1DBA">
      <w:pPr>
        <w:ind w:right="516"/>
      </w:pPr>
    </w:p>
    <w:p w:rsidR="006F1DBA" w:rsidRDefault="006F1DBA">
      <w:pPr>
        <w:ind w:right="516"/>
      </w:pPr>
    </w:p>
    <w:p w:rsidR="006F1DBA" w:rsidRDefault="006F1DBA">
      <w:pPr>
        <w:ind w:right="516"/>
      </w:pPr>
    </w:p>
    <w:p w:rsidR="00463901" w:rsidRDefault="00D717E7">
      <w:pPr>
        <w:ind w:right="51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139700</wp:posOffset>
            </wp:positionH>
            <wp:positionV relativeFrom="paragraph">
              <wp:posOffset>-9115</wp:posOffset>
            </wp:positionV>
            <wp:extent cx="812800" cy="81280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ОБЛАСТ ЛОВЕЧ</w:t>
      </w:r>
    </w:p>
    <w:p w:rsidR="00463901" w:rsidRDefault="00D717E7" w:rsidP="003B15B0">
      <w:pPr>
        <w:ind w:right="516"/>
      </w:pPr>
      <w:r>
        <w:t>ОБЩИНА  ЛУКОВИТ</w:t>
      </w:r>
      <w:r w:rsidR="003B15B0">
        <w:t xml:space="preserve">                                                                             </w:t>
      </w:r>
      <w:proofErr w:type="spellStart"/>
      <w:r>
        <w:t>гр.ЛУКОВИТ</w:t>
      </w:r>
      <w:proofErr w:type="spellEnd"/>
      <w:r>
        <w:t xml:space="preserve"> </w:t>
      </w:r>
      <w:proofErr w:type="spellStart"/>
      <w:r>
        <w:t>ул.ВЪЗРАЖДАНЕ</w:t>
      </w:r>
      <w:proofErr w:type="spellEnd"/>
      <w:r>
        <w:t xml:space="preserve"> N: 73</w:t>
      </w:r>
    </w:p>
    <w:p w:rsidR="003B15B0" w:rsidRDefault="003B15B0">
      <w:pPr>
        <w:ind w:left="-5" w:right="516"/>
      </w:pPr>
    </w:p>
    <w:p w:rsidR="003B15B0" w:rsidRDefault="003B15B0">
      <w:pPr>
        <w:ind w:left="-5" w:right="516"/>
      </w:pPr>
    </w:p>
    <w:p w:rsidR="00463901" w:rsidRPr="00D717E7" w:rsidRDefault="00D717E7">
      <w:pPr>
        <w:ind w:left="-5" w:right="516"/>
      </w:pPr>
      <w:r>
        <w:t xml:space="preserve">Изх. № </w:t>
      </w:r>
      <w:r>
        <w:rPr>
          <w:lang w:val="en-US"/>
        </w:rPr>
        <w:t>………………………./…………………………………</w:t>
      </w:r>
      <w:r>
        <w:t>г.</w:t>
      </w:r>
    </w:p>
    <w:p w:rsidR="00463901" w:rsidRDefault="006F1DBA">
      <w:pPr>
        <w:spacing w:after="106"/>
        <w:ind w:left="-5" w:right="516"/>
      </w:pPr>
      <w:r>
        <w:t xml:space="preserve">                                      </w:t>
      </w:r>
      <w:r w:rsidR="00D717E7">
        <w:t xml:space="preserve">РНУ: </w:t>
      </w:r>
    </w:p>
    <w:p w:rsidR="003B15B0" w:rsidRDefault="003B15B0" w:rsidP="003B15B0">
      <w:pPr>
        <w:spacing w:after="220" w:line="226" w:lineRule="auto"/>
        <w:ind w:left="10"/>
        <w:rPr>
          <w:sz w:val="22"/>
        </w:rPr>
      </w:pPr>
    </w:p>
    <w:p w:rsidR="006F1DBA" w:rsidRDefault="00D717E7" w:rsidP="006F1DBA">
      <w:pPr>
        <w:spacing w:after="220" w:line="226" w:lineRule="auto"/>
        <w:ind w:left="10"/>
        <w:jc w:val="center"/>
        <w:rPr>
          <w:sz w:val="22"/>
        </w:rPr>
      </w:pPr>
      <w:r>
        <w:rPr>
          <w:sz w:val="22"/>
        </w:rPr>
        <w:t>УДОСТОВЕРЕНИЕ ЗА НАЛИЧИЕ ИЛИ ЛИПСА НА ЗАДЪЛЖЕНИЯ ЗА МЕСТНИ ДАНЪЦИ</w:t>
      </w:r>
    </w:p>
    <w:p w:rsidR="00463901" w:rsidRDefault="00D717E7" w:rsidP="006F1DBA">
      <w:pPr>
        <w:spacing w:after="220" w:line="226" w:lineRule="auto"/>
        <w:ind w:left="10"/>
        <w:jc w:val="center"/>
      </w:pPr>
      <w:r>
        <w:rPr>
          <w:sz w:val="22"/>
        </w:rPr>
        <w:t>И ТАКСА БИТОВИ ОТПАДЪЦИ</w:t>
      </w:r>
    </w:p>
    <w:p w:rsidR="006F1DBA" w:rsidRDefault="006F1DBA">
      <w:pPr>
        <w:spacing w:after="126"/>
        <w:ind w:left="-5" w:right="516"/>
      </w:pPr>
    </w:p>
    <w:p w:rsidR="00463901" w:rsidRDefault="00D717E7">
      <w:pPr>
        <w:spacing w:after="126"/>
        <w:ind w:left="-5" w:right="516"/>
      </w:pPr>
      <w:bookmarkStart w:id="0" w:name="_GoBack"/>
      <w:bookmarkEnd w:id="0"/>
      <w:r>
        <w:t xml:space="preserve"> </w:t>
      </w:r>
      <w:proofErr w:type="spellStart"/>
      <w:r>
        <w:t>Настоящoто</w:t>
      </w:r>
      <w:proofErr w:type="spellEnd"/>
      <w:r>
        <w:t xml:space="preserve"> се издава на основание чл. 87, ал. 6 от ДОПК, в уверение на това, че:</w:t>
      </w:r>
    </w:p>
    <w:p w:rsidR="00463901" w:rsidRDefault="00D717E7" w:rsidP="003B15B0">
      <w:pPr>
        <w:pStyle w:val="1"/>
        <w:numPr>
          <w:ilvl w:val="0"/>
          <w:numId w:val="0"/>
        </w:numPr>
        <w:spacing w:after="220" w:line="226" w:lineRule="auto"/>
        <w:ind w:left="10" w:right="-90" w:hanging="10"/>
        <w:jc w:val="both"/>
      </w:pPr>
      <w:r>
        <w:rPr>
          <w:sz w:val="22"/>
        </w:rPr>
        <w:t xml:space="preserve">                                              …</w:t>
      </w:r>
      <w:r w:rsidR="003B15B0">
        <w:rPr>
          <w:sz w:val="22"/>
        </w:rPr>
        <w:t>……………………………….</w:t>
      </w:r>
      <w:r>
        <w:rPr>
          <w:sz w:val="22"/>
        </w:rPr>
        <w:t>……………………………………………………………………..</w:t>
      </w:r>
    </w:p>
    <w:p w:rsidR="003B15B0" w:rsidRDefault="00D717E7">
      <w:pPr>
        <w:ind w:left="-5" w:right="7523"/>
      </w:pPr>
      <w:r>
        <w:t xml:space="preserve">ЕГН / ЛНЧ …………………………………….. </w:t>
      </w:r>
    </w:p>
    <w:p w:rsidR="003B15B0" w:rsidRDefault="003B15B0">
      <w:pPr>
        <w:ind w:left="-5" w:right="7523"/>
      </w:pPr>
    </w:p>
    <w:p w:rsidR="00463901" w:rsidRDefault="00D717E7">
      <w:pPr>
        <w:ind w:left="-5" w:right="7523"/>
      </w:pPr>
      <w:r>
        <w:t>Адрес за кореспонденция……………</w:t>
      </w:r>
    </w:p>
    <w:p w:rsidR="003B15B0" w:rsidRDefault="003B15B0">
      <w:pPr>
        <w:spacing w:after="258"/>
        <w:ind w:left="-5" w:right="3656"/>
      </w:pPr>
    </w:p>
    <w:p w:rsidR="00463901" w:rsidRDefault="00D717E7">
      <w:pPr>
        <w:spacing w:after="258"/>
        <w:ind w:left="-5" w:right="3656"/>
      </w:pPr>
      <w:r>
        <w:t xml:space="preserve">Адрес по чл.8 от ДОПК:……………………………….         </w:t>
      </w:r>
    </w:p>
    <w:p w:rsidR="00463901" w:rsidRDefault="00D717E7">
      <w:pPr>
        <w:spacing w:after="102"/>
        <w:ind w:left="-5" w:right="516"/>
      </w:pPr>
      <w:r>
        <w:t>НЯМА/ИМА ЗАДЪЛЖЕНИЯ ЗА МЕСТНИ ДАНЪЦИ И ТАКСA БИТОВИ ОТПАДЪЦИ КЪМ ОБЩИНА ЛУКОВИТ</w:t>
      </w:r>
    </w:p>
    <w:p w:rsidR="003B15B0" w:rsidRDefault="003B15B0">
      <w:pPr>
        <w:spacing w:after="510"/>
        <w:ind w:left="-5" w:right="516"/>
      </w:pPr>
    </w:p>
    <w:p w:rsidR="00D717E7" w:rsidRDefault="00D717E7">
      <w:pPr>
        <w:spacing w:after="510"/>
        <w:ind w:left="-5" w:right="516"/>
      </w:pPr>
      <w:proofErr w:type="spellStart"/>
      <w:r>
        <w:t>Настоящoто</w:t>
      </w:r>
      <w:proofErr w:type="spellEnd"/>
      <w:r>
        <w:t xml:space="preserve"> се издава по искане Вх. № …………………../……………………………….., </w:t>
      </w:r>
    </w:p>
    <w:p w:rsidR="00D717E7" w:rsidRDefault="00D717E7">
      <w:pPr>
        <w:spacing w:after="510"/>
        <w:ind w:left="-5" w:right="516"/>
      </w:pPr>
      <w:r>
        <w:t>за да послужи пред…………………………………………………………..</w:t>
      </w:r>
    </w:p>
    <w:p w:rsidR="00463901" w:rsidRDefault="00D717E7">
      <w:pPr>
        <w:spacing w:after="510"/>
        <w:ind w:left="-5" w:right="516"/>
      </w:pPr>
      <w:r>
        <w:t>Удостоверението се издава по данни на ОБЩИНА ЛУКОВИТ , актуални към………………………………………  г.</w:t>
      </w:r>
    </w:p>
    <w:p w:rsidR="00463901" w:rsidRDefault="006F1DBA">
      <w:pPr>
        <w:spacing w:after="0" w:line="259" w:lineRule="auto"/>
        <w:ind w:left="3357" w:firstLine="0"/>
        <w:jc w:val="center"/>
      </w:pPr>
      <w:r>
        <w:t xml:space="preserve">                                   </w:t>
      </w:r>
      <w:r w:rsidR="00D717E7">
        <w:t>с: ............................</w:t>
      </w:r>
    </w:p>
    <w:p w:rsidR="00463901" w:rsidRDefault="00D717E7">
      <w:pPr>
        <w:ind w:left="5670" w:right="1677"/>
      </w:pPr>
      <w:r>
        <w:t xml:space="preserve">       </w:t>
      </w:r>
    </w:p>
    <w:sectPr w:rsidR="00463901" w:rsidSect="003B15B0">
      <w:pgSz w:w="11900" w:h="16840"/>
      <w:pgMar w:top="574" w:right="390" w:bottom="156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F5319"/>
    <w:multiLevelType w:val="hybridMultilevel"/>
    <w:tmpl w:val="39861B58"/>
    <w:lvl w:ilvl="0" w:tplc="40CE6AFC">
      <w:start w:val="5770"/>
      <w:numFmt w:val="decimal"/>
      <w:pStyle w:val="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A80E0">
      <w:start w:val="1"/>
      <w:numFmt w:val="lowerLetter"/>
      <w:lvlText w:val="%2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8D61E">
      <w:start w:val="1"/>
      <w:numFmt w:val="lowerRoman"/>
      <w:lvlText w:val="%3"/>
      <w:lvlJc w:val="left"/>
      <w:pPr>
        <w:ind w:left="7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D8DE98">
      <w:start w:val="1"/>
      <w:numFmt w:val="decimal"/>
      <w:lvlText w:val="%4"/>
      <w:lvlJc w:val="left"/>
      <w:pPr>
        <w:ind w:left="8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7A339E">
      <w:start w:val="1"/>
      <w:numFmt w:val="lowerLetter"/>
      <w:lvlText w:val="%5"/>
      <w:lvlJc w:val="left"/>
      <w:pPr>
        <w:ind w:left="8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A0F684">
      <w:start w:val="1"/>
      <w:numFmt w:val="lowerRoman"/>
      <w:lvlText w:val="%6"/>
      <w:lvlJc w:val="left"/>
      <w:pPr>
        <w:ind w:left="9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FA0450">
      <w:start w:val="1"/>
      <w:numFmt w:val="decimal"/>
      <w:lvlText w:val="%7"/>
      <w:lvlJc w:val="left"/>
      <w:pPr>
        <w:ind w:left="10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B2BCB0">
      <w:start w:val="1"/>
      <w:numFmt w:val="lowerLetter"/>
      <w:lvlText w:val="%8"/>
      <w:lvlJc w:val="left"/>
      <w:pPr>
        <w:ind w:left="10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681FDC">
      <w:start w:val="1"/>
      <w:numFmt w:val="lowerRoman"/>
      <w:lvlText w:val="%9"/>
      <w:lvlJc w:val="left"/>
      <w:pPr>
        <w:ind w:left="1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01"/>
    <w:rsid w:val="003B15B0"/>
    <w:rsid w:val="00463901"/>
    <w:rsid w:val="006F1DBA"/>
    <w:rsid w:val="00D7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9B7DF"/>
  <w15:docId w15:val="{6E841A8A-48F3-41B1-8A58-354BD741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 w:line="248" w:lineRule="auto"/>
      <w:ind w:left="230" w:hanging="10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0"/>
      <w:ind w:left="220"/>
      <w:jc w:val="right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 Кръстева</dc:creator>
  <cp:keywords/>
  <cp:lastModifiedBy>Мима Захариева</cp:lastModifiedBy>
  <cp:revision>4</cp:revision>
  <dcterms:created xsi:type="dcterms:W3CDTF">2025-10-06T12:43:00Z</dcterms:created>
  <dcterms:modified xsi:type="dcterms:W3CDTF">2025-10-22T06:08:00Z</dcterms:modified>
</cp:coreProperties>
</file>